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2E3" w14:textId="5881724A" w:rsidR="00717372" w:rsidRPr="008F3425" w:rsidRDefault="00717372" w:rsidP="00A33F4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 w:rsidRPr="008F3425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ANEXO X </w:t>
      </w:r>
      <w:r w:rsidR="0060030E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– Edital </w:t>
      </w:r>
      <w:r w:rsidR="00E6593C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PROEN </w:t>
      </w:r>
      <w:r w:rsidR="00E9187E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25</w:t>
      </w:r>
      <w:r w:rsidR="0060030E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/20</w:t>
      </w:r>
      <w:r w:rsidR="00E6593C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20</w:t>
      </w:r>
    </w:p>
    <w:p w14:paraId="0D2E1E43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  <w:t>FORMULÁRIO PARA ALTERAÇÃO EM PROJETO DE ENSINO</w:t>
      </w:r>
    </w:p>
    <w:p w14:paraId="3D4BA41E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</w:p>
    <w:tbl>
      <w:tblPr>
        <w:tblW w:w="0" w:type="auto"/>
        <w:tblInd w:w="4356" w:type="dxa"/>
        <w:tblLayout w:type="fixed"/>
        <w:tblLook w:val="0000" w:firstRow="0" w:lastRow="0" w:firstColumn="0" w:lastColumn="0" w:noHBand="0" w:noVBand="0"/>
      </w:tblPr>
      <w:tblGrid>
        <w:gridCol w:w="6208"/>
      </w:tblGrid>
      <w:tr w:rsidR="00A33F42" w14:paraId="7F16F77D" w14:textId="77777777">
        <w:trPr>
          <w:trHeight w:val="1"/>
        </w:trPr>
        <w:tc>
          <w:tcPr>
            <w:tcW w:w="6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19E3DA15" w14:textId="77777777" w:rsidR="00A33F42" w:rsidRDefault="00A33F4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 xml:space="preserve">REGISTRO SOB N°: </w:t>
            </w:r>
          </w:p>
          <w:p w14:paraId="55322088" w14:textId="77777777" w:rsidR="00A33F42" w:rsidRDefault="00A33F4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i/>
                <w:iCs/>
                <w:lang w:val="pt" w:eastAsia="ja-JP"/>
              </w:rPr>
              <w:t>Informar número de registro do projeto.</w:t>
            </w:r>
          </w:p>
        </w:tc>
      </w:tr>
    </w:tbl>
    <w:p w14:paraId="2F2180CE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33572532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A33F42" w14:paraId="34B73A22" w14:textId="77777777">
        <w:trPr>
          <w:trHeight w:val="567"/>
        </w:trPr>
        <w:tc>
          <w:tcPr>
            <w:tcW w:w="10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313AB825" w14:textId="77777777" w:rsidR="00A33F42" w:rsidRDefault="00A33F42" w:rsidP="00A33F4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IDENTIFICAÇÃO</w:t>
            </w:r>
          </w:p>
        </w:tc>
      </w:tr>
    </w:tbl>
    <w:p w14:paraId="743E0A42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0B1C7300" w14:textId="77777777" w:rsidR="00A33F42" w:rsidRDefault="00A33F42" w:rsidP="00A33F4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Título do Projeto:</w:t>
      </w:r>
    </w:p>
    <w:p w14:paraId="5D748590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Informar o Título do projeto de ensino.</w:t>
      </w:r>
    </w:p>
    <w:p w14:paraId="5A34D8DA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3870007B" w14:textId="77777777" w:rsidR="00A33F42" w:rsidRDefault="00A33F42" w:rsidP="00A33F4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Coordenador do Projeto:</w:t>
      </w:r>
    </w:p>
    <w:p w14:paraId="3BCF4DFE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Informar o nome do Coordenador do projeto de ensino.</w:t>
      </w:r>
    </w:p>
    <w:p w14:paraId="1AEFE4EA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A33F42" w14:paraId="71173504" w14:textId="77777777">
        <w:trPr>
          <w:trHeight w:val="567"/>
        </w:trPr>
        <w:tc>
          <w:tcPr>
            <w:tcW w:w="10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002D9E1B" w14:textId="77777777" w:rsidR="00A33F42" w:rsidRDefault="00A33F42" w:rsidP="00A33F4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ALTERAÇÕES</w:t>
            </w:r>
          </w:p>
        </w:tc>
      </w:tr>
    </w:tbl>
    <w:p w14:paraId="2259D809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94"/>
        <w:gridCol w:w="259"/>
        <w:gridCol w:w="5067"/>
      </w:tblGrid>
      <w:tr w:rsidR="00A33F42" w14:paraId="7EAEAFC6" w14:textId="77777777">
        <w:trPr>
          <w:trHeight w:val="1"/>
        </w:trPr>
        <w:tc>
          <w:tcPr>
            <w:tcW w:w="104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BC1A39D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Solicitação de:</w:t>
            </w:r>
          </w:p>
        </w:tc>
      </w:tr>
      <w:tr w:rsidR="00A33F42" w14:paraId="51DF5B43" w14:textId="77777777">
        <w:trPr>
          <w:trHeight w:val="1"/>
        </w:trPr>
        <w:tc>
          <w:tcPr>
            <w:tcW w:w="53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9A34F2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(  ) Interrupção de projeto de ensino. </w:t>
            </w:r>
          </w:p>
          <w:p w14:paraId="4CEDDEB0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(  ) Reinício de projeto de ensino. </w:t>
            </w:r>
          </w:p>
          <w:p w14:paraId="5C84D74F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 Cancelamento de projeto de ensino.</w:t>
            </w:r>
          </w:p>
          <w:p w14:paraId="6F44D593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 Outras. Especificar:</w:t>
            </w:r>
          </w:p>
          <w:p w14:paraId="3EC26D7A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5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EEAB93" w14:textId="3DA76E75" w:rsidR="00A33F42" w:rsidRDefault="00E918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    </w:t>
            </w:r>
            <w:r w:rsidR="00A33F42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 Alterações na equipe de trabalho.</w:t>
            </w:r>
          </w:p>
          <w:p w14:paraId="36390078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    (  ) Inclusão de participante</w:t>
            </w:r>
          </w:p>
          <w:p w14:paraId="43D3BBCF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    (  ) Exclusão de participante</w:t>
            </w:r>
          </w:p>
          <w:p w14:paraId="2CD8C13A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    (  ) Substituição de participante</w:t>
            </w:r>
          </w:p>
          <w:p w14:paraId="12799D6C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    (  ) Alteração de participante</w:t>
            </w:r>
          </w:p>
          <w:p w14:paraId="5E98F96C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    (  ) Alteração de função de participante</w:t>
            </w:r>
          </w:p>
          <w:p w14:paraId="2DA57F20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    (  ) Outras. Especificar:</w:t>
            </w:r>
          </w:p>
          <w:p w14:paraId="410AAEC4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________________________________________________________________________</w:t>
            </w:r>
          </w:p>
        </w:tc>
      </w:tr>
      <w:tr w:rsidR="00A33F42" w14:paraId="6AD5A860" w14:textId="77777777">
        <w:trPr>
          <w:trHeight w:val="1"/>
        </w:trPr>
        <w:tc>
          <w:tcPr>
            <w:tcW w:w="104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0BCECD0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Justificativa:</w:t>
            </w:r>
          </w:p>
        </w:tc>
      </w:tr>
      <w:tr w:rsidR="00A33F42" w14:paraId="70BF1583" w14:textId="77777777">
        <w:trPr>
          <w:trHeight w:val="1"/>
        </w:trPr>
        <w:tc>
          <w:tcPr>
            <w:tcW w:w="5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A9494A" w14:textId="77777777" w:rsidR="00A33F42" w:rsidRDefault="00A33F4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lastRenderedPageBreak/>
              <w:t>(Justificar o pedido de forma clara e objetiva)</w:t>
            </w:r>
          </w:p>
          <w:p w14:paraId="766D55CD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53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8182F8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</w:p>
          <w:p w14:paraId="128A5AB5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</w:p>
          <w:p w14:paraId="60C699D5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</w:p>
          <w:p w14:paraId="3E08768B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</w:p>
          <w:p w14:paraId="65B87721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A33F42" w14:paraId="0DF0800D" w14:textId="77777777">
        <w:trPr>
          <w:trHeight w:val="1"/>
        </w:trPr>
        <w:tc>
          <w:tcPr>
            <w:tcW w:w="104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DA92B56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Descrição das alterações solicitadas:</w:t>
            </w:r>
          </w:p>
        </w:tc>
      </w:tr>
      <w:tr w:rsidR="00A33F42" w14:paraId="2C9C102A" w14:textId="77777777">
        <w:trPr>
          <w:trHeight w:val="1"/>
        </w:trPr>
        <w:tc>
          <w:tcPr>
            <w:tcW w:w="104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6D254C" w14:textId="77777777" w:rsidR="00A33F42" w:rsidRDefault="00A33F4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(somente preencher em casos de Alteração)</w:t>
            </w:r>
          </w:p>
          <w:p w14:paraId="1C3CC5C1" w14:textId="77777777" w:rsidR="00A33F42" w:rsidRDefault="00A33F4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(Apresentar a(s) alteração(</w:t>
            </w:r>
            <w:proofErr w:type="spellStart"/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ões</w:t>
            </w:r>
            <w:proofErr w:type="spellEnd"/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) de forma clara e objetiva. Nos casos de inclusão e substituição de participante e alteração de carga horária, descrever objetivamente as novas atividades).</w:t>
            </w:r>
          </w:p>
          <w:p w14:paraId="627B3B3A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</w:tbl>
    <w:p w14:paraId="7A24EAE7" w14:textId="6ABA1DE0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4338DF2C" w14:textId="44771ADD" w:rsidR="003F5830" w:rsidRDefault="003F5830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284E77EA" w14:textId="655B0780" w:rsidR="003F5830" w:rsidRDefault="003F5830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0F23CB6B" w14:textId="75D56664" w:rsidR="003F5830" w:rsidRPr="003F5830" w:rsidRDefault="003F5830" w:rsidP="003F583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  <w:r w:rsidRPr="003F5830">
        <w:rPr>
          <w:rFonts w:ascii="Arial" w:eastAsia="MS Mincho" w:hAnsi="Arial" w:cs="Arial"/>
          <w:b/>
          <w:bCs/>
          <w:sz w:val="20"/>
          <w:szCs w:val="20"/>
          <w:lang w:val="pt" w:eastAsia="ja-JP"/>
        </w:rPr>
        <w:t xml:space="preserve">ASSINATURA DO COORDENADOR DO PROJETO </w:t>
      </w:r>
    </w:p>
    <w:p w14:paraId="703B9BE1" w14:textId="77777777" w:rsidR="003F5830" w:rsidRDefault="003F5830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7735EC60" w14:textId="77777777" w:rsidR="003F5830" w:rsidRDefault="003F5830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7554A357" w14:textId="59DEE3D1" w:rsidR="00A33F42" w:rsidRDefault="00D92DBC" w:rsidP="00DF3B5C">
      <w:pPr>
        <w:autoSpaceDE w:val="0"/>
        <w:autoSpaceDN w:val="0"/>
        <w:adjustRightInd w:val="0"/>
        <w:spacing w:after="0"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  <w:shd w:val="clear" w:color="auto" w:fill="A6A6A6"/>
        </w:rPr>
      </w:pPr>
      <w:r w:rsidRPr="003F5830">
        <w:rPr>
          <w:rStyle w:val="Forte"/>
          <w:rFonts w:ascii="Arial" w:hAnsi="Arial" w:cs="Arial"/>
          <w:color w:val="000000"/>
          <w:sz w:val="28"/>
          <w:szCs w:val="28"/>
          <w:shd w:val="clear" w:color="auto" w:fill="A6A6A6"/>
        </w:rPr>
        <w:t>PARECERES NECESSÁRIOS NO PROCESSO DO SUAP</w:t>
      </w:r>
    </w:p>
    <w:p w14:paraId="027FB2C5" w14:textId="77777777" w:rsidR="003F5830" w:rsidRDefault="003F5830" w:rsidP="003F583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4E35FD4C" w14:textId="77777777" w:rsidR="003F5830" w:rsidRPr="003F5830" w:rsidRDefault="003F5830" w:rsidP="003F58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3F583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COLEGIADO/COORDENAÇÃO/ÁREA.</w:t>
      </w:r>
    </w:p>
    <w:p w14:paraId="084324BB" w14:textId="77777777" w:rsidR="003F5830" w:rsidRPr="003F5830" w:rsidRDefault="003F5830" w:rsidP="003F58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3F583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DIREÇÃO/DEPARTAMENTO DE ENSINO.</w:t>
      </w:r>
    </w:p>
    <w:p w14:paraId="12E4BE6D" w14:textId="77777777" w:rsidR="003F5830" w:rsidRPr="003F5830" w:rsidRDefault="003F5830" w:rsidP="003F58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3F583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DIREÇÃO/DEPARTAMENTO DE ADMINISTRAÇÃO E PLANEJAMENTO (Quando necessário).</w:t>
      </w:r>
    </w:p>
    <w:p w14:paraId="6C6A20AE" w14:textId="77777777" w:rsidR="003F5830" w:rsidRPr="003F5830" w:rsidRDefault="003F5830" w:rsidP="003F58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3F583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DIREÇÃO-GERAL DO CAMPUS.</w:t>
      </w:r>
    </w:p>
    <w:p w14:paraId="3E749F2F" w14:textId="77777777" w:rsidR="003F5830" w:rsidRPr="003F5830" w:rsidRDefault="003F5830" w:rsidP="003F58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3F583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DA PRÓ-REITORIA DE ENSINO.</w:t>
      </w:r>
    </w:p>
    <w:p w14:paraId="4388857C" w14:textId="77777777" w:rsidR="003F5830" w:rsidRDefault="003F5830" w:rsidP="00DF3B5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4B0B3186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48CBF803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</w:p>
    <w:p w14:paraId="53F65950" w14:textId="77777777" w:rsidR="00C922CC" w:rsidRPr="00A33F42" w:rsidRDefault="00C922CC" w:rsidP="00A33F42">
      <w:pPr>
        <w:rPr>
          <w:rFonts w:ascii="Arial" w:eastAsia="MS Mincho" w:hAnsi="Arial" w:cs="Arial"/>
          <w:b/>
          <w:bCs/>
          <w:color w:val="000000"/>
          <w:szCs w:val="20"/>
          <w:lang w:val="pt" w:eastAsia="ja-JP"/>
        </w:rPr>
      </w:pPr>
    </w:p>
    <w:sectPr w:rsidR="00C922CC" w:rsidRPr="00A33F42" w:rsidSect="007164A0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FAAD8" w14:textId="77777777" w:rsidR="00C25D61" w:rsidRDefault="00C25D61" w:rsidP="00BE171E">
      <w:pPr>
        <w:spacing w:after="0" w:line="240" w:lineRule="auto"/>
      </w:pPr>
      <w:r>
        <w:separator/>
      </w:r>
    </w:p>
  </w:endnote>
  <w:endnote w:type="continuationSeparator" w:id="0">
    <w:p w14:paraId="68CE33D9" w14:textId="77777777" w:rsidR="00C25D61" w:rsidRDefault="00C25D61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D442E" w14:textId="77777777" w:rsidR="00C25D61" w:rsidRDefault="00C25D61" w:rsidP="00BE171E">
      <w:pPr>
        <w:spacing w:after="0" w:line="240" w:lineRule="auto"/>
      </w:pPr>
      <w:r>
        <w:separator/>
      </w:r>
    </w:p>
  </w:footnote>
  <w:footnote w:type="continuationSeparator" w:id="0">
    <w:p w14:paraId="51CC94D2" w14:textId="77777777" w:rsidR="00C25D61" w:rsidRDefault="00C25D61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1F33" w14:textId="77777777" w:rsidR="004022A3" w:rsidRDefault="004022A3" w:rsidP="00F84B6E">
    <w:pPr>
      <w:pStyle w:val="Normal10"/>
      <w:rPr>
        <w:rFonts w:ascii="Arial" w:hAnsi="Arial" w:cs="Arial"/>
        <w:sz w:val="20"/>
      </w:rPr>
    </w:pPr>
  </w:p>
  <w:p w14:paraId="01B9B682" w14:textId="77777777" w:rsidR="004022A3" w:rsidRDefault="003F5830" w:rsidP="004022A3">
    <w:pPr>
      <w:pStyle w:val="Normal10"/>
      <w:jc w:val="center"/>
      <w:rPr>
        <w:rFonts w:ascii="Arial" w:hAnsi="Arial" w:cs="Arial"/>
        <w:sz w:val="20"/>
      </w:rPr>
    </w:pPr>
    <w:r>
      <w:rPr>
        <w:rFonts w:eastAsia="MS Mincho" w:cs="Calibri"/>
        <w:lang w:val="pt" w:eastAsia="ja-JP"/>
      </w:rPr>
      <w:pict w14:anchorId="6DF872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2pt;height:61.2pt">
          <v:imagedata r:id="rId1" o:title=""/>
        </v:shape>
      </w:pict>
    </w:r>
  </w:p>
  <w:p w14:paraId="4C9B3792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79AFCB88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68201C09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do 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</w:p>
  <w:p w14:paraId="32E07A62" w14:textId="77777777" w:rsidR="00C9039B" w:rsidRDefault="00BB3948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proofErr w:type="spellStart"/>
    <w:r>
      <w:rPr>
        <w:rFonts w:ascii="Arial" w:eastAsia="Times New Roman" w:hAnsi="Arial" w:cs="Arial"/>
        <w:sz w:val="20"/>
        <w:szCs w:val="20"/>
        <w:lang w:eastAsia="pt-BR"/>
      </w:rPr>
      <w:t>Pró-reitoria</w:t>
    </w:r>
    <w:proofErr w:type="spellEnd"/>
    <w:r>
      <w:rPr>
        <w:rFonts w:ascii="Arial" w:eastAsia="Times New Roman" w:hAnsi="Arial" w:cs="Arial"/>
        <w:sz w:val="20"/>
        <w:szCs w:val="20"/>
        <w:lang w:eastAsia="pt-BR"/>
      </w:rPr>
      <w:t xml:space="preserve"> de E</w:t>
    </w:r>
    <w:r w:rsidR="00C9039B">
      <w:rPr>
        <w:rFonts w:ascii="Arial" w:eastAsia="Times New Roman" w:hAnsi="Arial" w:cs="Arial"/>
        <w:sz w:val="20"/>
        <w:szCs w:val="20"/>
        <w:lang w:eastAsia="pt-BR"/>
      </w:rPr>
      <w:t>nsino</w:t>
    </w:r>
  </w:p>
  <w:p w14:paraId="68C3D7C4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44F90"/>
    <w:multiLevelType w:val="multilevel"/>
    <w:tmpl w:val="0E2E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7069"/>
    <w:rsid w:val="00065DAB"/>
    <w:rsid w:val="00077ACB"/>
    <w:rsid w:val="001261CA"/>
    <w:rsid w:val="0014390F"/>
    <w:rsid w:val="00173618"/>
    <w:rsid w:val="001813B1"/>
    <w:rsid w:val="001A7963"/>
    <w:rsid w:val="00216244"/>
    <w:rsid w:val="002600AB"/>
    <w:rsid w:val="002713BF"/>
    <w:rsid w:val="002824CA"/>
    <w:rsid w:val="00293BB5"/>
    <w:rsid w:val="002A1D57"/>
    <w:rsid w:val="002B114C"/>
    <w:rsid w:val="002E0D09"/>
    <w:rsid w:val="00312B4C"/>
    <w:rsid w:val="00333740"/>
    <w:rsid w:val="003605F2"/>
    <w:rsid w:val="003860AE"/>
    <w:rsid w:val="003B55DA"/>
    <w:rsid w:val="003B6B02"/>
    <w:rsid w:val="003C0374"/>
    <w:rsid w:val="003F5830"/>
    <w:rsid w:val="004022A3"/>
    <w:rsid w:val="00430D16"/>
    <w:rsid w:val="0043311D"/>
    <w:rsid w:val="00473C85"/>
    <w:rsid w:val="004A3EA3"/>
    <w:rsid w:val="004B63A4"/>
    <w:rsid w:val="004E2CB0"/>
    <w:rsid w:val="004F0E2E"/>
    <w:rsid w:val="004F13AA"/>
    <w:rsid w:val="0051448B"/>
    <w:rsid w:val="00536770"/>
    <w:rsid w:val="00545BEB"/>
    <w:rsid w:val="005758C3"/>
    <w:rsid w:val="005C23A8"/>
    <w:rsid w:val="005C3A7F"/>
    <w:rsid w:val="005F4027"/>
    <w:rsid w:val="0060030E"/>
    <w:rsid w:val="00620DA4"/>
    <w:rsid w:val="00625644"/>
    <w:rsid w:val="00640EB0"/>
    <w:rsid w:val="00696C5F"/>
    <w:rsid w:val="006B2E5A"/>
    <w:rsid w:val="006C37E5"/>
    <w:rsid w:val="006F6D45"/>
    <w:rsid w:val="007164A0"/>
    <w:rsid w:val="00717372"/>
    <w:rsid w:val="00727069"/>
    <w:rsid w:val="00727E79"/>
    <w:rsid w:val="007544F7"/>
    <w:rsid w:val="00772F38"/>
    <w:rsid w:val="0078674C"/>
    <w:rsid w:val="00790F00"/>
    <w:rsid w:val="00796CED"/>
    <w:rsid w:val="00825F45"/>
    <w:rsid w:val="008377D9"/>
    <w:rsid w:val="008F3425"/>
    <w:rsid w:val="00933BA9"/>
    <w:rsid w:val="00952D48"/>
    <w:rsid w:val="00991E10"/>
    <w:rsid w:val="009D0ED1"/>
    <w:rsid w:val="009F568F"/>
    <w:rsid w:val="00A00D1E"/>
    <w:rsid w:val="00A23658"/>
    <w:rsid w:val="00A32556"/>
    <w:rsid w:val="00A33F42"/>
    <w:rsid w:val="00A34552"/>
    <w:rsid w:val="00A41A5F"/>
    <w:rsid w:val="00A574FF"/>
    <w:rsid w:val="00A61C27"/>
    <w:rsid w:val="00AE0CFD"/>
    <w:rsid w:val="00AF0775"/>
    <w:rsid w:val="00B17C66"/>
    <w:rsid w:val="00B2150A"/>
    <w:rsid w:val="00B576A8"/>
    <w:rsid w:val="00B670B9"/>
    <w:rsid w:val="00BB3948"/>
    <w:rsid w:val="00BB5316"/>
    <w:rsid w:val="00BC393F"/>
    <w:rsid w:val="00BE0622"/>
    <w:rsid w:val="00BE171E"/>
    <w:rsid w:val="00BF6F1E"/>
    <w:rsid w:val="00C02687"/>
    <w:rsid w:val="00C11126"/>
    <w:rsid w:val="00C176AD"/>
    <w:rsid w:val="00C25D61"/>
    <w:rsid w:val="00C33AD3"/>
    <w:rsid w:val="00C65C8C"/>
    <w:rsid w:val="00C9039B"/>
    <w:rsid w:val="00C922CC"/>
    <w:rsid w:val="00D37C45"/>
    <w:rsid w:val="00D37D6D"/>
    <w:rsid w:val="00D8280E"/>
    <w:rsid w:val="00D83BD5"/>
    <w:rsid w:val="00D83D88"/>
    <w:rsid w:val="00D92DBC"/>
    <w:rsid w:val="00DC734C"/>
    <w:rsid w:val="00DF3B5C"/>
    <w:rsid w:val="00E12E11"/>
    <w:rsid w:val="00E6593C"/>
    <w:rsid w:val="00E759D7"/>
    <w:rsid w:val="00E86B93"/>
    <w:rsid w:val="00E9187E"/>
    <w:rsid w:val="00E973CD"/>
    <w:rsid w:val="00F40B8F"/>
    <w:rsid w:val="00F535B4"/>
    <w:rsid w:val="00F55EBE"/>
    <w:rsid w:val="00F84B6E"/>
    <w:rsid w:val="00F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4:docId w14:val="2C104A5B"/>
  <w15:chartTrackingRefBased/>
  <w15:docId w15:val="{AECD8CF5-B954-4179-8BEE-E0530E45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  <w:style w:type="character" w:styleId="Forte">
    <w:name w:val="Strong"/>
    <w:uiPriority w:val="22"/>
    <w:qFormat/>
    <w:rsid w:val="00D92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Veridiana Krolow Bosenbecker</cp:lastModifiedBy>
  <cp:revision>5</cp:revision>
  <cp:lastPrinted>2017-12-18T11:05:00Z</cp:lastPrinted>
  <dcterms:created xsi:type="dcterms:W3CDTF">2021-07-27T02:39:00Z</dcterms:created>
  <dcterms:modified xsi:type="dcterms:W3CDTF">2021-07-27T23:39:00Z</dcterms:modified>
</cp:coreProperties>
</file>