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2A9E2" w14:textId="77777777" w:rsidR="009B2834" w:rsidRPr="009B2834" w:rsidRDefault="009B2834" w:rsidP="009B2834">
      <w:pPr>
        <w:jc w:val="center"/>
        <w:rPr>
          <w:sz w:val="24"/>
          <w:szCs w:val="24"/>
        </w:rPr>
      </w:pPr>
      <w:r w:rsidRPr="009B2834">
        <w:rPr>
          <w:sz w:val="24"/>
          <w:szCs w:val="24"/>
        </w:rPr>
        <w:t xml:space="preserve">Ministério da Educação </w:t>
      </w:r>
    </w:p>
    <w:p w14:paraId="7AB1F0B0" w14:textId="77777777" w:rsidR="009B2834" w:rsidRPr="009B2834" w:rsidRDefault="009B2834" w:rsidP="009B2834">
      <w:pPr>
        <w:jc w:val="center"/>
        <w:rPr>
          <w:sz w:val="24"/>
          <w:szCs w:val="24"/>
        </w:rPr>
      </w:pPr>
      <w:r w:rsidRPr="009B2834">
        <w:rPr>
          <w:sz w:val="24"/>
          <w:szCs w:val="24"/>
        </w:rPr>
        <w:t>Secretaria de Educação Profissional e Tecnológica</w:t>
      </w:r>
    </w:p>
    <w:p w14:paraId="3AD679DD" w14:textId="271C1081" w:rsidR="009B2834" w:rsidRPr="009B2834" w:rsidRDefault="009B2834" w:rsidP="009B2834">
      <w:pPr>
        <w:jc w:val="center"/>
        <w:rPr>
          <w:sz w:val="24"/>
          <w:szCs w:val="24"/>
        </w:rPr>
      </w:pPr>
      <w:r w:rsidRPr="009B2834">
        <w:rPr>
          <w:sz w:val="24"/>
          <w:szCs w:val="24"/>
        </w:rPr>
        <w:t xml:space="preserve"> Instituto Federal de Educação, Ciência e Tecnologia Sul-rio-grandense - Câmpus Passo Fundo Estrada Perimetral Leste, 150 – 99064-440 – Passo Fundo/RS (54) 3311-2916 </w:t>
      </w:r>
    </w:p>
    <w:p w14:paraId="2823A250" w14:textId="77777777" w:rsidR="009B2834" w:rsidRDefault="009B2834" w:rsidP="009B2834">
      <w:pPr>
        <w:jc w:val="center"/>
        <w:rPr>
          <w:sz w:val="24"/>
          <w:szCs w:val="24"/>
        </w:rPr>
      </w:pPr>
    </w:p>
    <w:p w14:paraId="2AAFF283" w14:textId="1E226259" w:rsidR="009B2834" w:rsidRPr="009B2834" w:rsidRDefault="009B2834" w:rsidP="009B2834">
      <w:pPr>
        <w:jc w:val="center"/>
        <w:rPr>
          <w:b/>
          <w:bCs/>
          <w:sz w:val="24"/>
          <w:szCs w:val="24"/>
        </w:rPr>
      </w:pPr>
      <w:r w:rsidRPr="009B2834">
        <w:rPr>
          <w:b/>
          <w:bCs/>
          <w:sz w:val="24"/>
          <w:szCs w:val="24"/>
        </w:rPr>
        <w:t>Edital de chamada Pública para artista externo EDITAL 013/2023</w:t>
      </w:r>
    </w:p>
    <w:p w14:paraId="4EB0B796" w14:textId="77777777" w:rsidR="009B2834" w:rsidRDefault="009B2834" w:rsidP="009B2834">
      <w:pPr>
        <w:jc w:val="center"/>
        <w:rPr>
          <w:sz w:val="24"/>
          <w:szCs w:val="24"/>
        </w:rPr>
      </w:pPr>
    </w:p>
    <w:p w14:paraId="5815B5D1" w14:textId="7A169074" w:rsidR="009B2834" w:rsidRPr="009B2834" w:rsidRDefault="009B2834" w:rsidP="009B2834">
      <w:pPr>
        <w:jc w:val="center"/>
        <w:rPr>
          <w:sz w:val="24"/>
          <w:szCs w:val="24"/>
        </w:rPr>
      </w:pPr>
      <w:r w:rsidRPr="009B2834">
        <w:rPr>
          <w:sz w:val="24"/>
          <w:szCs w:val="24"/>
        </w:rPr>
        <w:t xml:space="preserve"> Chamada Pública para Seleção de Profissionais da área da Cultura para o ano de 2023.</w:t>
      </w:r>
    </w:p>
    <w:p w14:paraId="422FF94A" w14:textId="5A87FC44" w:rsidR="009B2834" w:rsidRDefault="009B2834"/>
    <w:p w14:paraId="01A40FB4" w14:textId="77777777" w:rsidR="00E97FC2" w:rsidRDefault="00E97FC2"/>
    <w:p w14:paraId="77E54397" w14:textId="77777777" w:rsidR="00E97FC2" w:rsidRDefault="00E97FC2"/>
    <w:p w14:paraId="24C22944" w14:textId="77777777" w:rsidR="00E97FC2" w:rsidRDefault="00E97FC2"/>
    <w:p w14:paraId="5CF256FA" w14:textId="3319EEC2" w:rsidR="00E97FC2" w:rsidRPr="00E97FC2" w:rsidRDefault="00E97FC2">
      <w:pPr>
        <w:rPr>
          <w:b/>
          <w:bCs/>
          <w:u w:val="single"/>
        </w:rPr>
      </w:pPr>
      <w:r w:rsidRPr="00E97FC2">
        <w:rPr>
          <w:b/>
          <w:bCs/>
          <w:u w:val="single"/>
        </w:rPr>
        <w:t>TORNA-SE SEM EFEITO A ERRATA NÚMERO 04/2023, DE 18 DE SETEMBRO DE 2023.</w:t>
      </w:r>
    </w:p>
    <w:p w14:paraId="09A40122" w14:textId="77777777" w:rsidR="00E97FC2" w:rsidRDefault="00E97FC2"/>
    <w:p w14:paraId="4DA39744" w14:textId="77777777" w:rsidR="00E97FC2" w:rsidRDefault="00E97FC2"/>
    <w:p w14:paraId="44084A3C" w14:textId="77777777" w:rsidR="00E97FC2" w:rsidRDefault="00E97FC2"/>
    <w:p w14:paraId="708CA397" w14:textId="77777777" w:rsidR="00E97FC2" w:rsidRDefault="00E97FC2"/>
    <w:p w14:paraId="7C804514" w14:textId="74E3341C" w:rsidR="00E97FC2" w:rsidRDefault="00E97FC2" w:rsidP="00E97FC2">
      <w:pPr>
        <w:jc w:val="right"/>
      </w:pPr>
      <w:r>
        <w:t>Passo Fundo, 03 de outubro de 2023</w:t>
      </w:r>
    </w:p>
    <w:p w14:paraId="4B0A4F97" w14:textId="77777777" w:rsidR="00E97FC2" w:rsidRDefault="00E97FC2" w:rsidP="00E97FC2">
      <w:pPr>
        <w:jc w:val="center"/>
      </w:pPr>
    </w:p>
    <w:p w14:paraId="0D84AD69" w14:textId="77777777" w:rsidR="00E97FC2" w:rsidRDefault="00E97FC2" w:rsidP="00E97FC2">
      <w:pPr>
        <w:jc w:val="center"/>
      </w:pPr>
    </w:p>
    <w:p w14:paraId="5244DD02" w14:textId="77777777" w:rsidR="00E97FC2" w:rsidRDefault="00E97FC2" w:rsidP="00E97FC2">
      <w:pPr>
        <w:jc w:val="center"/>
      </w:pPr>
    </w:p>
    <w:p w14:paraId="36C4A875" w14:textId="77777777" w:rsidR="00E97FC2" w:rsidRDefault="00E97FC2" w:rsidP="00E97FC2">
      <w:pPr>
        <w:jc w:val="center"/>
      </w:pPr>
    </w:p>
    <w:p w14:paraId="34E7E7F2" w14:textId="4C14D579" w:rsidR="00E97FC2" w:rsidRDefault="00E97FC2" w:rsidP="00E97FC2">
      <w:pPr>
        <w:jc w:val="center"/>
      </w:pPr>
      <w:r>
        <w:t>Lucas Vanini</w:t>
      </w:r>
    </w:p>
    <w:p w14:paraId="1719F1FC" w14:textId="7B5E7493" w:rsidR="00E97FC2" w:rsidRDefault="00E97FC2" w:rsidP="00E97FC2">
      <w:pPr>
        <w:jc w:val="center"/>
      </w:pPr>
      <w:r>
        <w:t>Diretor Geral</w:t>
      </w:r>
    </w:p>
    <w:sectPr w:rsidR="00E97F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B5CAB"/>
    <w:multiLevelType w:val="hybridMultilevel"/>
    <w:tmpl w:val="92FC78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62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575"/>
    <w:rsid w:val="00070361"/>
    <w:rsid w:val="000C76D8"/>
    <w:rsid w:val="00101912"/>
    <w:rsid w:val="00377E41"/>
    <w:rsid w:val="00435C91"/>
    <w:rsid w:val="00460575"/>
    <w:rsid w:val="004D2F1F"/>
    <w:rsid w:val="005341BE"/>
    <w:rsid w:val="00684190"/>
    <w:rsid w:val="008470E9"/>
    <w:rsid w:val="008C7010"/>
    <w:rsid w:val="008D1D3C"/>
    <w:rsid w:val="008D1F66"/>
    <w:rsid w:val="008E1FA7"/>
    <w:rsid w:val="009B2834"/>
    <w:rsid w:val="00A663E7"/>
    <w:rsid w:val="00C25382"/>
    <w:rsid w:val="00D97450"/>
    <w:rsid w:val="00DB2A75"/>
    <w:rsid w:val="00E815EC"/>
    <w:rsid w:val="00E97FC2"/>
    <w:rsid w:val="00EC5F7C"/>
    <w:rsid w:val="00F8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369C8"/>
  <w15:chartTrackingRefBased/>
  <w15:docId w15:val="{91C449D7-6557-4034-8856-5132F0FAF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47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Beck</dc:creator>
  <cp:keywords/>
  <dc:description/>
  <cp:lastModifiedBy>Daniel Beck</cp:lastModifiedBy>
  <cp:revision>2</cp:revision>
  <dcterms:created xsi:type="dcterms:W3CDTF">2023-10-03T16:50:00Z</dcterms:created>
  <dcterms:modified xsi:type="dcterms:W3CDTF">2023-10-03T16:50:00Z</dcterms:modified>
</cp:coreProperties>
</file>