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C570" w14:textId="0867BA6C" w:rsidR="0055368F" w:rsidRDefault="006C0722">
      <w:pPr>
        <w:spacing w:after="0" w:line="263" w:lineRule="auto"/>
        <w:ind w:left="7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5547BF" wp14:editId="75B2017A">
            <wp:simplePos x="0" y="0"/>
            <wp:positionH relativeFrom="column">
              <wp:posOffset>45085</wp:posOffset>
            </wp:positionH>
            <wp:positionV relativeFrom="paragraph">
              <wp:posOffset>84455</wp:posOffset>
            </wp:positionV>
            <wp:extent cx="2684145" cy="619125"/>
            <wp:effectExtent l="0" t="0" r="0" b="0"/>
            <wp:wrapSquare wrapText="bothSides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40"/>
        </w:rPr>
        <w:t>FORMULÁRIO DE REQUERIMENTO</w:t>
      </w:r>
      <w:r>
        <w:rPr>
          <w:sz w:val="34"/>
          <w:vertAlign w:val="superscript"/>
        </w:rPr>
        <w:t xml:space="preserve"> </w:t>
      </w:r>
    </w:p>
    <w:p w14:paraId="6C2B25E3" w14:textId="77777777" w:rsidR="0055368F" w:rsidRDefault="00000000">
      <w:pPr>
        <w:spacing w:after="260"/>
        <w:ind w:left="462"/>
        <w:jc w:val="center"/>
      </w:pPr>
      <w:r>
        <w:rPr>
          <w:sz w:val="20"/>
        </w:rPr>
        <w:t xml:space="preserve"> </w:t>
      </w:r>
    </w:p>
    <w:p w14:paraId="4E596B40" w14:textId="77777777" w:rsidR="0055368F" w:rsidRDefault="00000000">
      <w:pPr>
        <w:spacing w:after="84"/>
        <w:ind w:left="-5" w:hanging="10"/>
      </w:pPr>
      <w:r>
        <w:rPr>
          <w:b/>
          <w:sz w:val="20"/>
        </w:rPr>
        <w:t>NOME COMPLETO:</w:t>
      </w:r>
      <w:r>
        <w:t xml:space="preserve"> </w:t>
      </w:r>
    </w:p>
    <w:p w14:paraId="577464C5" w14:textId="77777777" w:rsidR="0055368F" w:rsidRDefault="00000000">
      <w:pPr>
        <w:spacing w:after="84"/>
        <w:ind w:left="-5" w:hanging="10"/>
      </w:pPr>
      <w:r>
        <w:rPr>
          <w:b/>
          <w:sz w:val="20"/>
        </w:rPr>
        <w:t>Nº MATRÍCULA:</w:t>
      </w:r>
      <w:r>
        <w:t xml:space="preserve"> </w:t>
      </w:r>
    </w:p>
    <w:p w14:paraId="274AB056" w14:textId="77777777" w:rsidR="0055368F" w:rsidRDefault="00000000">
      <w:pPr>
        <w:spacing w:after="83"/>
        <w:ind w:left="-5" w:hanging="10"/>
      </w:pPr>
      <w:r>
        <w:rPr>
          <w:b/>
          <w:sz w:val="20"/>
        </w:rPr>
        <w:t>TELEFONE:</w:t>
      </w:r>
      <w:r>
        <w:t xml:space="preserve"> </w:t>
      </w:r>
    </w:p>
    <w:p w14:paraId="775B93C1" w14:textId="77777777" w:rsidR="0055368F" w:rsidRDefault="00000000">
      <w:pPr>
        <w:spacing w:after="72"/>
        <w:ind w:left="-5" w:hanging="10"/>
      </w:pPr>
      <w:r>
        <w:rPr>
          <w:b/>
          <w:sz w:val="20"/>
        </w:rPr>
        <w:t>CURSO:</w:t>
      </w:r>
      <w:r>
        <w:t xml:space="preserve"> </w:t>
      </w:r>
    </w:p>
    <w:p w14:paraId="0F403C04" w14:textId="77777777" w:rsidR="0055368F" w:rsidRDefault="00000000">
      <w:pPr>
        <w:spacing w:after="89"/>
      </w:pPr>
      <w:r>
        <w:rPr>
          <w:b/>
          <w:sz w:val="20"/>
        </w:rPr>
        <w:t xml:space="preserve"> </w:t>
      </w:r>
    </w:p>
    <w:p w14:paraId="2E4B2452" w14:textId="77777777" w:rsidR="0055368F" w:rsidRDefault="00000000">
      <w:pPr>
        <w:spacing w:after="0"/>
        <w:ind w:left="-5" w:hanging="10"/>
      </w:pPr>
      <w:r>
        <w:rPr>
          <w:b/>
          <w:sz w:val="20"/>
        </w:rPr>
        <w:t>REQUER O QUE SE SEGUE (apresente de forma objetiva o que está solicitando):</w:t>
      </w:r>
      <w:r>
        <w:t xml:space="preserve"> </w:t>
      </w:r>
    </w:p>
    <w:p w14:paraId="13BD207A" w14:textId="77777777" w:rsidR="0055368F" w:rsidRDefault="00000000">
      <w:pPr>
        <w:spacing w:after="105"/>
        <w:ind w:left="2" w:right="-38"/>
      </w:pPr>
      <w:r>
        <w:rPr>
          <w:noProof/>
        </w:rPr>
        <mc:AlternateContent>
          <mc:Choice Requires="wpg">
            <w:drawing>
              <wp:inline distT="0" distB="0" distL="0" distR="0" wp14:anchorId="2195EA12" wp14:editId="0F4179B4">
                <wp:extent cx="5394325" cy="6096"/>
                <wp:effectExtent l="0" t="0" r="0" b="0"/>
                <wp:docPr id="797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325" cy="6096"/>
                          <a:chOff x="0" y="0"/>
                          <a:chExt cx="5394325" cy="6096"/>
                        </a:xfrm>
                      </wpg:grpSpPr>
                      <wps:wsp>
                        <wps:cNvPr id="1089" name="Shape 1089"/>
                        <wps:cNvSpPr/>
                        <wps:spPr>
                          <a:xfrm>
                            <a:off x="0" y="0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" style="width:424.75pt;height:0.47998pt;mso-position-horizontal-relative:char;mso-position-vertical-relative:line" coordsize="53943,60">
                <v:shape id="Shape 1090" style="position:absolute;width:53943;height:91;left:0;top:0;" coordsize="5394325,9144" path="m0,0l5394325,0l5394325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5993B51F" w14:textId="77777777" w:rsidR="0055368F" w:rsidRDefault="00000000">
      <w:pPr>
        <w:spacing w:after="0"/>
        <w:ind w:left="110"/>
      </w:pPr>
      <w:r>
        <w:rPr>
          <w:sz w:val="20"/>
        </w:rPr>
        <w:t xml:space="preserve"> </w:t>
      </w:r>
    </w:p>
    <w:p w14:paraId="12984712" w14:textId="77777777" w:rsidR="0055368F" w:rsidRDefault="00000000">
      <w:pPr>
        <w:spacing w:after="107"/>
        <w:ind w:left="2" w:right="-38"/>
      </w:pPr>
      <w:r>
        <w:rPr>
          <w:noProof/>
        </w:rPr>
        <mc:AlternateContent>
          <mc:Choice Requires="wpg">
            <w:drawing>
              <wp:inline distT="0" distB="0" distL="0" distR="0" wp14:anchorId="5DE6949A" wp14:editId="71DFCA35">
                <wp:extent cx="5394325" cy="6096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325" cy="6096"/>
                          <a:chOff x="0" y="0"/>
                          <a:chExt cx="5394325" cy="6096"/>
                        </a:xfrm>
                      </wpg:grpSpPr>
                      <wps:wsp>
                        <wps:cNvPr id="1091" name="Shape 1091"/>
                        <wps:cNvSpPr/>
                        <wps:spPr>
                          <a:xfrm>
                            <a:off x="0" y="0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24.75pt;height:0.47998pt;mso-position-horizontal-relative:char;mso-position-vertical-relative:line" coordsize="53943,60">
                <v:shape id="Shape 1092" style="position:absolute;width:53943;height:91;left:0;top:0;" coordsize="5394325,9144" path="m0,0l5394325,0l5394325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76EB4B16" w14:textId="77777777" w:rsidR="0055368F" w:rsidRDefault="00000000">
      <w:pPr>
        <w:spacing w:after="0"/>
        <w:ind w:left="110"/>
      </w:pPr>
      <w:r>
        <w:rPr>
          <w:sz w:val="20"/>
        </w:rPr>
        <w:t xml:space="preserve"> </w:t>
      </w:r>
    </w:p>
    <w:p w14:paraId="3BAC8B1F" w14:textId="77777777" w:rsidR="0055368F" w:rsidRDefault="00000000">
      <w:pPr>
        <w:spacing w:after="105"/>
        <w:ind w:left="-12" w:right="-38"/>
      </w:pPr>
      <w:r>
        <w:rPr>
          <w:noProof/>
        </w:rPr>
        <mc:AlternateContent>
          <mc:Choice Requires="wpg">
            <w:drawing>
              <wp:inline distT="0" distB="0" distL="0" distR="0" wp14:anchorId="315D5388" wp14:editId="645A610B">
                <wp:extent cx="5403469" cy="6096"/>
                <wp:effectExtent l="0" t="0" r="0" b="0"/>
                <wp:docPr id="799" name="Group 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469" cy="6096"/>
                          <a:chOff x="0" y="0"/>
                          <a:chExt cx="5403469" cy="6096"/>
                        </a:xfrm>
                      </wpg:grpSpPr>
                      <wps:wsp>
                        <wps:cNvPr id="1093" name="Shape 1093"/>
                        <wps:cNvSpPr/>
                        <wps:spPr>
                          <a:xfrm>
                            <a:off x="0" y="0"/>
                            <a:ext cx="5403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469" h="9144">
                                <a:moveTo>
                                  <a:pt x="0" y="0"/>
                                </a:moveTo>
                                <a:lnTo>
                                  <a:pt x="5403469" y="0"/>
                                </a:lnTo>
                                <a:lnTo>
                                  <a:pt x="5403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9" style="width:425.47pt;height:0.47998pt;mso-position-horizontal-relative:char;mso-position-vertical-relative:line" coordsize="54034,60">
                <v:shape id="Shape 1094" style="position:absolute;width:54034;height:91;left:0;top:0;" coordsize="5403469,9144" path="m0,0l5403469,0l5403469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6561EF1D" w14:textId="77777777" w:rsidR="0055368F" w:rsidRDefault="00000000">
      <w:pPr>
        <w:spacing w:after="89"/>
      </w:pPr>
      <w:r>
        <w:rPr>
          <w:b/>
          <w:sz w:val="20"/>
        </w:rPr>
        <w:t xml:space="preserve"> </w:t>
      </w:r>
    </w:p>
    <w:p w14:paraId="791F16FB" w14:textId="77777777" w:rsidR="0055368F" w:rsidRDefault="00000000">
      <w:pPr>
        <w:spacing w:after="0"/>
        <w:ind w:left="-5" w:hanging="10"/>
      </w:pPr>
      <w:r>
        <w:rPr>
          <w:b/>
          <w:sz w:val="20"/>
        </w:rPr>
        <w:t>JUSTIFICATIVA (argumentos, informações, referente a sua solicitação):</w:t>
      </w:r>
      <w:r>
        <w:t xml:space="preserve"> </w:t>
      </w:r>
    </w:p>
    <w:p w14:paraId="38C18728" w14:textId="77777777" w:rsidR="0055368F" w:rsidRDefault="00000000">
      <w:pPr>
        <w:spacing w:after="296"/>
        <w:ind w:left="-12" w:right="-38"/>
      </w:pPr>
      <w:r>
        <w:rPr>
          <w:noProof/>
        </w:rPr>
        <mc:AlternateContent>
          <mc:Choice Requires="wpg">
            <w:drawing>
              <wp:inline distT="0" distB="0" distL="0" distR="0" wp14:anchorId="7A49DEA0" wp14:editId="7EEE9516">
                <wp:extent cx="5403469" cy="1208339"/>
                <wp:effectExtent l="0" t="0" r="0" b="0"/>
                <wp:docPr id="800" name="Group 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469" cy="1208339"/>
                          <a:chOff x="0" y="0"/>
                          <a:chExt cx="5403469" cy="1208339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77724" y="37526"/>
                            <a:ext cx="111886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64896" w14:textId="77777777" w:rsidR="0055368F" w:rsidRDefault="00000000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Shape 1095"/>
                        <wps:cNvSpPr/>
                        <wps:spPr>
                          <a:xfrm>
                            <a:off x="9144" y="0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7724" y="208213"/>
                            <a:ext cx="111886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E0661" w14:textId="77777777" w:rsidR="0055368F" w:rsidRDefault="00000000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Shape 1096"/>
                        <wps:cNvSpPr/>
                        <wps:spPr>
                          <a:xfrm>
                            <a:off x="9144" y="170688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7724" y="380426"/>
                            <a:ext cx="111886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8F0E4" w14:textId="77777777" w:rsidR="0055368F" w:rsidRDefault="00000000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Shape 1097"/>
                        <wps:cNvSpPr/>
                        <wps:spPr>
                          <a:xfrm>
                            <a:off x="9144" y="341376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7724" y="551113"/>
                            <a:ext cx="111886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3411B" w14:textId="77777777" w:rsidR="0055368F" w:rsidRDefault="00000000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Shape 1098"/>
                        <wps:cNvSpPr/>
                        <wps:spPr>
                          <a:xfrm>
                            <a:off x="9144" y="513588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7724" y="722056"/>
                            <a:ext cx="111886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D1262" w14:textId="77777777" w:rsidR="0055368F" w:rsidRDefault="00000000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Shape 1099"/>
                        <wps:cNvSpPr/>
                        <wps:spPr>
                          <a:xfrm>
                            <a:off x="9144" y="684276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7724" y="892744"/>
                            <a:ext cx="111886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7F8BA" w14:textId="77777777" w:rsidR="0055368F" w:rsidRDefault="00000000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Shape 1100"/>
                        <wps:cNvSpPr/>
                        <wps:spPr>
                          <a:xfrm>
                            <a:off x="9144" y="855218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0" y="1025906"/>
                            <a:ext cx="5403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469" h="9144">
                                <a:moveTo>
                                  <a:pt x="0" y="0"/>
                                </a:moveTo>
                                <a:lnTo>
                                  <a:pt x="5403469" y="0"/>
                                </a:lnTo>
                                <a:lnTo>
                                  <a:pt x="5403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620" y="10655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C5882" w14:textId="77777777" w:rsidR="0055368F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9DEA0" id="Group 800" o:spid="_x0000_s1026" style="width:425.45pt;height:95.15pt;mso-position-horizontal-relative:char;mso-position-vertical-relative:line" coordsize="54034,1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6Xl9QQAAHQoAAAOAAAAZHJzL2Uyb0RvYy54bWzsWm1v2zYQ/j5g/0HQ98V6tWQjTjG0SzBg&#10;WIu2+wG0LFkCJFGgmNjZr9/dUaRkO12UtEiCWgkg0Xw5ks/xHp54vHy3r0rrLhVtweuV7V44tpXW&#10;Cd8U9XZl//P1+rfYtlrJ6g0reZ2u7Pu0td9d/frL5a5Zph7PeblJhQVC6na5a1Z2LmWznM3aJE8r&#10;1l7wJq2hMOOiYhJ+iu1sI9gOpFflzHOc+WzHxaYRPEnbFnI/qEL7iuRnWZrIj1nWptIqVzaMTdJT&#10;0HONz9nVJVtuBWvyIumGwZ4xiooVNXRqRH1gklm3ojgRVRWJ4C3P5EXCqxnPsiJJaQ4wG9c5ms2N&#10;4LcNzWW73G0bAxNAe4TTs8Umf9/diOZL80kAErtmC1jQL5zLPhMVvmGU1p4guzeQpXtpJZAZBo4f&#10;zBe2lUCZ6zmx7y8UqEkOyJ+0S/I/Hmk50x3PDoaza2CBtD0G7fdh8CVnTUrQtkvA4JOwis3KDjzb&#10;qlkF6/QzrBxWb8vUgjyChuoZoNplC5g9gFIURV5gW4CGH4XeXGGh0XJdN47nHViR4wFwINvMmC0b&#10;0cqblFcWJla2gFHQsmJ3f7VSVdVVsO+yxmfNr4uyVKWYA8Dp4WFK7tf7bgZrvrmHqeZc/PsRjDYr&#10;+W5l8y5lox1Dp1hqW+WfNUCMJqMTQifWOiFk+Z6TYalh/H4reVbQOLFj1Vs3HtAdLrAXUKLrLEKt&#10;RlKzRTkdBKDsx5W4cAOlw44gtP5CfxH4HkjH1U6VFOraUpJbpT6EQ6sMOGGjlAd5uU4l+1onUcn/&#10;S08Nk9gOhWLSAp2ZgeTdOLCwAk1+5VRNHhkeLLG+tKyHtYwobdxQV9fQ74bkDWsOJq8r6beqDCvn&#10;ECNdrN/DagSz6RcSOE8yDDN3yByiW9YIA3SSMNg1spIpO6kKCdtJWVRIRpHj9IJPzKKV92WKYJX1&#10;5zQD8yeKw4xWbNfvS2HdMVzb9KeMsGxy1uV2dttVpaGSHGyfgTUakS41PRAZXeN/J6GrjO1S2q9M&#10;S0e1TLrRqE0LqB8mrbcuAMU0op55LU37GjZc6oToQM22N0tcuJ05vpBdokmdkGuAI8RxjLLLnlxh&#10;p/FcHxsDBN2O8mrsSnuHq2dyLiQL+5hSpyFZ2u1GK9OQrBs58zg+1KXhmolpcS9Ca/0WLU9Mq8h7&#10;YlrjxhrTHLixTzPOnmn92AnejB9LTGsc8nNh2uiEaSO92YzaNg3T+oHrR0ffJBPTkkc/3lkd6fr2&#10;rid625NPO3Swfx6fFo63TnxacmVGu0E904YheLBvyqelweBMzoVpjTqNT/s0ZRqmDV0/nHzab50z&#10;jKTQkdUmpj2D04MQPnOOmRbynnd6EHmeEx75Qa97emDOQc6FaSFkcHR6QGfho7dNw7TzOPAmn3Zi&#10;2umcFgOmTwoEPhwECx8IgkHe85g2XniROr96K+e0oZ7JeTCtCzGQQ6bFnKco0zBtHIaeO53Twtc8&#10;BKimiBigwKaI2LibHA8zres67olxmjjSqKM9dfjvOl64cI4c2oOrGYNPqZcPVus7Ij8gWK1FPR6s&#10;HtQcTF5Hn/V7GIUeWW363DyHz01zhaQPoYTGdRhlmtHc09Y5D0Oflk3vBAUe3TGha1PxYuHTiT6c&#10;Emvr1Nd8fvRNIIqgmFjQa/tAdMcLrrbRAXl3DQ/vzg1/Q3p4WfDqPwAAAP//AwBQSwMEFAAGAAgA&#10;AAAhABx2i43dAAAABQEAAA8AAABkcnMvZG93bnJldi54bWxMj0FrwkAQhe+F/odlhN7qbioWjdmI&#10;SNuTFKqF0tuaHZNgdjZk1yT++057sZcHw3u89022Hl0jeuxC7UlDMlUgkApvayo1fB5eHxcgQjRk&#10;TeMJNVwxwDq/v8tMav1AH9jvYym4hEJqNFQxtqmUoajQmTD1LRJ7J985E/nsSmk7M3C5a+STUs/S&#10;mZp4oTItbisszvuL0/A2mGEzS1763fm0vX4f5u9fuwS1fpiMmxWIiGO8heEXn9EhZ6ajv5ANotHA&#10;j8Q/ZW8xV0sQRw4t1Qxknsn/9PkPAAAA//8DAFBLAQItABQABgAIAAAAIQC2gziS/gAAAOEBAAAT&#10;AAAAAAAAAAAAAAAAAAAAAABbQ29udGVudF9UeXBlc10ueG1sUEsBAi0AFAAGAAgAAAAhADj9If/W&#10;AAAAlAEAAAsAAAAAAAAAAAAAAAAALwEAAF9yZWxzLy5yZWxzUEsBAi0AFAAGAAgAAAAhADwvpeX1&#10;BAAAdCgAAA4AAAAAAAAAAAAAAAAALgIAAGRycy9lMm9Eb2MueG1sUEsBAi0AFAAGAAgAAAAhABx2&#10;i43dAAAABQEAAA8AAAAAAAAAAAAAAAAATwcAAGRycy9kb3ducmV2LnhtbFBLBQYAAAAABAAEAPMA&#10;AABZCAAAAAA=&#10;">
                <v:rect id="Rectangle 42" o:spid="_x0000_s1027" style="position:absolute;left:777;top:375;width:111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2E64896" w14:textId="77777777" w:rsidR="0055368F" w:rsidRDefault="00000000">
                        <w:r>
                          <w:rPr>
                            <w:rFonts w:ascii="Courier New" w:eastAsia="Courier New" w:hAnsi="Courier New" w:cs="Courier New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5" o:spid="_x0000_s1028" style="position:absolute;left:91;width:53943;height:91;visibility:visible;mso-wrap-style:square;v-text-anchor:top" coordsize="53943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TUwgAAAN0AAAAPAAAAZHJzL2Rvd25yZXYueG1sRE9Ni8Iw&#10;EL0L/ocwgjdNXXDRapQirruXhbUKXsdkbIvNpDRR67/fLCx4m8f7nOW6s7W4U+srxwom4wQEsXam&#10;4kLB8fAxmoHwAdlg7ZgUPMnDetXvLTE17sF7uuehEDGEfYoKyhCaVEqvS7Lox64hjtzFtRZDhG0h&#10;TYuPGG5r+ZYk79JixbGhxIY2JelrfrMKvg+Ya/n8kbN95fQ52542u+xTqeGgyxYgAnXhJf53f5k4&#10;P5lP4e+beIJc/QIAAP//AwBQSwECLQAUAAYACAAAACEA2+H2y+4AAACFAQAAEwAAAAAAAAAAAAAA&#10;AAAAAAAAW0NvbnRlbnRfVHlwZXNdLnhtbFBLAQItABQABgAIAAAAIQBa9CxbvwAAABUBAAALAAAA&#10;AAAAAAAAAAAAAB8BAABfcmVscy8ucmVsc1BLAQItABQABgAIAAAAIQCZJYTUwgAAAN0AAAAPAAAA&#10;AAAAAAAAAAAAAAcCAABkcnMvZG93bnJldi54bWxQSwUGAAAAAAMAAwC3AAAA9gIAAAAA&#10;" path="m,l5394325,r,9144l,9144,,e" fillcolor="#7f7f7f" stroked="f" strokeweight="0">
                  <v:stroke miterlimit="83231f" joinstyle="miter"/>
                  <v:path arrowok="t" textboxrect="0,0,5394325,9144"/>
                </v:shape>
                <v:rect id="Rectangle 44" o:spid="_x0000_s1029" style="position:absolute;left:777;top:2082;width:111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91E0661" w14:textId="77777777" w:rsidR="0055368F" w:rsidRDefault="00000000">
                        <w:r>
                          <w:rPr>
                            <w:rFonts w:ascii="Courier New" w:eastAsia="Courier New" w:hAnsi="Courier New" w:cs="Courier New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6" o:spid="_x0000_s1030" style="position:absolute;left:91;top:1706;width:53943;height:92;visibility:visible;mso-wrap-style:square;v-text-anchor:top" coordsize="53943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qjwQAAAN0AAAAPAAAAZHJzL2Rvd25yZXYueG1sRE9Ni8Iw&#10;EL0L+x/CLOxN0/Ug2jVKkdX1ImgVvM4mY1tsJqWJWv+9EQRv83ifM513thZXan3lWMH3IAFBrJ2p&#10;uFBw2C/7YxA+IBusHZOCO3mYzz56U0yNu/GOrnkoRAxhn6KCMoQmldLrkiz6gWuII3dyrcUQYVtI&#10;0+IthttaDpNkJC1WHBtKbGhRkj7nF6tgs8dcy/tWjneV0//Z73Gxyv6U+vrssh8QgbrwFr/caxPn&#10;J5MRPL+JJ8jZAwAA//8DAFBLAQItABQABgAIAAAAIQDb4fbL7gAAAIUBAAATAAAAAAAAAAAAAAAA&#10;AAAAAABbQ29udGVudF9UeXBlc10ueG1sUEsBAi0AFAAGAAgAAAAhAFr0LFu/AAAAFQEAAAsAAAAA&#10;AAAAAAAAAAAAHwEAAF9yZWxzLy5yZWxzUEsBAi0AFAAGAAgAAAAhAGn3GqPBAAAA3QAAAA8AAAAA&#10;AAAAAAAAAAAABwIAAGRycy9kb3ducmV2LnhtbFBLBQYAAAAAAwADALcAAAD1AgAAAAA=&#10;" path="m,l5394325,r,9144l,9144,,e" fillcolor="#7f7f7f" stroked="f" strokeweight="0">
                  <v:stroke miterlimit="83231f" joinstyle="miter"/>
                  <v:path arrowok="t" textboxrect="0,0,5394325,9144"/>
                </v:shape>
                <v:rect id="Rectangle 46" o:spid="_x0000_s1031" style="position:absolute;left:777;top:3804;width:111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D48F0E4" w14:textId="77777777" w:rsidR="0055368F" w:rsidRDefault="00000000">
                        <w:r>
                          <w:rPr>
                            <w:rFonts w:ascii="Courier New" w:eastAsia="Courier New" w:hAnsi="Courier New" w:cs="Courier New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7" o:spid="_x0000_s1032" style="position:absolute;left:91;top:3413;width:53943;height:92;visibility:visible;mso-wrap-style:square;v-text-anchor:top" coordsize="53943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784wgAAAN0AAAAPAAAAZHJzL2Rvd25yZXYueG1sRE9Ni8Iw&#10;EL0L/ocwgjdN3YOr1ShFXHcvC2sVvI7J2BabSWmi1n+/WVjwNo/3Oct1Z2txp9ZXjhVMxgkIYu1M&#10;xYWC4+FjNAPhA7LB2jEpeJKH9arfW2Jq3IP3dM9DIWII+xQVlCE0qZRel2TRj11DHLmLay2GCNtC&#10;mhYfMdzW8i1JptJixbGhxIY2JelrfrMKvg+Ya/n8kbN95fQ52542u+xTqeGgyxYgAnXhJf53f5k4&#10;P5m/w9838QS5+gUAAP//AwBQSwECLQAUAAYACAAAACEA2+H2y+4AAACFAQAAEwAAAAAAAAAAAAAA&#10;AAAAAAAAW0NvbnRlbnRfVHlwZXNdLnhtbFBLAQItABQABgAIAAAAIQBa9CxbvwAAABUBAAALAAAA&#10;AAAAAAAAAAAAAB8BAABfcmVscy8ucmVsc1BLAQItABQABgAIAAAAIQAGu784wgAAAN0AAAAPAAAA&#10;AAAAAAAAAAAAAAcCAABkcnMvZG93bnJldi54bWxQSwUGAAAAAAMAAwC3AAAA9gIAAAAA&#10;" path="m,l5394325,r,9144l,9144,,e" fillcolor="#7f7f7f" stroked="f" strokeweight="0">
                  <v:stroke miterlimit="83231f" joinstyle="miter"/>
                  <v:path arrowok="t" textboxrect="0,0,5394325,9144"/>
                </v:shape>
                <v:rect id="Rectangle 48" o:spid="_x0000_s1033" style="position:absolute;left:777;top:5511;width:111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F13411B" w14:textId="77777777" w:rsidR="0055368F" w:rsidRDefault="00000000">
                        <w:r>
                          <w:rPr>
                            <w:rFonts w:ascii="Courier New" w:eastAsia="Courier New" w:hAnsi="Courier New" w:cs="Courier New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8" o:spid="_x0000_s1034" style="position:absolute;left:91;top:5135;width:53943;height:92;visibility:visible;mso-wrap-style:square;v-text-anchor:top" coordsize="53943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CtKxQAAAN0AAAAPAAAAZHJzL2Rvd25yZXYueG1sRI9Bb8Iw&#10;DIXvk/gPkZF2Gyk7IFYIqEIMdpk0yqRdTWLaisapmgDl38+HSbvZes/vfV6uB9+qG/WxCWxgOslA&#10;EdvgGq4MfB/fX+agYkJ22AYmAw+KsF6NnpaYu3DnA93KVCkJ4ZijgTqlLtc62po8xknoiEU7h95j&#10;krWvtOvxLuG+1a9ZNtMeG5aGGjva1GQv5dUb+DxiafXjS88PTbCnYvuz2RV7Y57HQ7EAlWhI/+a/&#10;6w8n+Nmb4Mo3MoJe/QIAAP//AwBQSwECLQAUAAYACAAAACEA2+H2y+4AAACFAQAAEwAAAAAAAAAA&#10;AAAAAAAAAAAAW0NvbnRlbnRfVHlwZXNdLnhtbFBLAQItABQABgAIAAAAIQBa9CxbvwAAABUBAAAL&#10;AAAAAAAAAAAAAAAAAB8BAABfcmVscy8ucmVsc1BLAQItABQABgAIAAAAIQB3JCtKxQAAAN0AAAAP&#10;AAAAAAAAAAAAAAAAAAcCAABkcnMvZG93bnJldi54bWxQSwUGAAAAAAMAAwC3AAAA+QIAAAAA&#10;" path="m,l5394325,r,9144l,9144,,e" fillcolor="#7f7f7f" stroked="f" strokeweight="0">
                  <v:stroke miterlimit="83231f" joinstyle="miter"/>
                  <v:path arrowok="t" textboxrect="0,0,5394325,9144"/>
                </v:shape>
                <v:rect id="Rectangle 50" o:spid="_x0000_s1035" style="position:absolute;left:777;top:7220;width:111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77D1262" w14:textId="77777777" w:rsidR="0055368F" w:rsidRDefault="00000000">
                        <w:r>
                          <w:rPr>
                            <w:rFonts w:ascii="Courier New" w:eastAsia="Courier New" w:hAnsi="Courier New" w:cs="Courier New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9" o:spid="_x0000_s1036" style="position:absolute;left:91;top:6842;width:53943;height:92;visibility:visible;mso-wrap-style:square;v-text-anchor:top" coordsize="53943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7RwQAAAN0AAAAPAAAAZHJzL2Rvd25yZXYueG1sRE9Ni8Iw&#10;EL0L+x/CLHjTdD0sWo1SZN31ImgVvI7J2BabSWmyWv+9EQRv83ifM1t0thZXan3lWMHXMAFBrJ2p&#10;uFBw2K8GYxA+IBusHZOCO3lYzD96M0yNu/GOrnkoRAxhn6KCMoQmldLrkiz6oWuII3d2rcUQYVtI&#10;0+IthttajpLkW1qsODaU2NCyJH3J/62CzR5zLe9bOd5VTp+yn+PyN/tTqv/ZZVMQgbrwFr/caxPn&#10;J5MJPL+JJ8j5AwAA//8DAFBLAQItABQABgAIAAAAIQDb4fbL7gAAAIUBAAATAAAAAAAAAAAAAAAA&#10;AAAAAABbQ29udGVudF9UeXBlc10ueG1sUEsBAi0AFAAGAAgAAAAhAFr0LFu/AAAAFQEAAAsAAAAA&#10;AAAAAAAAAAAAHwEAAF9yZWxzLy5yZWxzUEsBAi0AFAAGAAgAAAAhABhojtHBAAAA3QAAAA8AAAAA&#10;AAAAAAAAAAAABwIAAGRycy9kb3ducmV2LnhtbFBLBQYAAAAAAwADALcAAAD1AgAAAAA=&#10;" path="m,l5394325,r,9144l,9144,,e" fillcolor="#7f7f7f" stroked="f" strokeweight="0">
                  <v:stroke miterlimit="83231f" joinstyle="miter"/>
                  <v:path arrowok="t" textboxrect="0,0,5394325,9144"/>
                </v:shape>
                <v:rect id="Rectangle 52" o:spid="_x0000_s1037" style="position:absolute;left:777;top:8927;width:111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407F8BA" w14:textId="77777777" w:rsidR="0055368F" w:rsidRDefault="00000000">
                        <w:r>
                          <w:rPr>
                            <w:rFonts w:ascii="Courier New" w:eastAsia="Courier New" w:hAnsi="Courier New" w:cs="Courier New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00" o:spid="_x0000_s1038" style="position:absolute;left:91;top:8552;width:53943;height:91;visibility:visible;mso-wrap-style:square;v-text-anchor:top" coordsize="53943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1WxQAAAN0AAAAPAAAAZHJzL2Rvd25yZXYueG1sRI9Ba8JA&#10;EIXvgv9hGaE33ehBJHWVIGq9FDQWep3uTpPQ7GzIbjX+e+dQ6G2G9+a9b9bbwbfqRn1sAhuYzzJQ&#10;xDa4hisDH9fDdAUqJmSHbWAy8KAI2814tMbchTtf6FamSkkIxxwN1Cl1udbR1uQxzkJHLNp36D0m&#10;WftKux7vEu5bvciypfbYsDTU2NGuJvtT/noD71csrX6c9erSBPtV7D93x+LNmJfJULyCSjSkf/Pf&#10;9ckJ/jwTfvlGRtCbJwAAAP//AwBQSwECLQAUAAYACAAAACEA2+H2y+4AAACFAQAAEwAAAAAAAAAA&#10;AAAAAAAAAAAAW0NvbnRlbnRfVHlwZXNdLnhtbFBLAQItABQABgAIAAAAIQBa9CxbvwAAABUBAAAL&#10;AAAAAAAAAAAAAAAAAB8BAABfcmVscy8ucmVsc1BLAQItABQABgAIAAAAIQAXub1WxQAAAN0AAAAP&#10;AAAAAAAAAAAAAAAAAAcCAABkcnMvZG93bnJldi54bWxQSwUGAAAAAAMAAwC3AAAA+QIAAAAA&#10;" path="m,l5394325,r,9144l,9144,,e" fillcolor="#7f7f7f" stroked="f" strokeweight="0">
                  <v:stroke miterlimit="83231f" joinstyle="miter"/>
                  <v:path arrowok="t" textboxrect="0,0,5394325,9144"/>
                </v:shape>
                <v:shape id="Shape 1101" o:spid="_x0000_s1039" style="position:absolute;top:10259;width:54034;height:91;visibility:visible;mso-wrap-style:square;v-text-anchor:top" coordsize="54034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ZCxgAAAN0AAAAPAAAAZHJzL2Rvd25yZXYueG1sRI9Ba8Mw&#10;DIXvg/4Ho0Jvi5MdujWLW0ZhUCh0JC3tVcRaEhbLqe022b+fB4PdJN77np6KzWR6cSfnO8sKsiQF&#10;QVxb3XGj4HR8f3wB4QOyxt4yKfgmD5v17KHAXNuRS7pXoRExhH2OCtoQhlxKX7dk0Cd2II7ap3UG&#10;Q1xdI7XDMYabXj6l6VIa7DheaHGgbUv1V3UzsUbV6WFXlvL58FGP58t1r/1qr9RiPr29ggg0hX/z&#10;H73TkcvSDH6/iSPI9Q8AAAD//wMAUEsBAi0AFAAGAAgAAAAhANvh9svuAAAAhQEAABMAAAAAAAAA&#10;AAAAAAAAAAAAAFtDb250ZW50X1R5cGVzXS54bWxQSwECLQAUAAYACAAAACEAWvQsW78AAAAVAQAA&#10;CwAAAAAAAAAAAAAAAAAfAQAAX3JlbHMvLnJlbHNQSwECLQAUAAYACAAAACEAVIEGQsYAAADdAAAA&#10;DwAAAAAAAAAAAAAAAAAHAgAAZHJzL2Rvd25yZXYueG1sUEsFBgAAAAADAAMAtwAAAPoCAAAAAA==&#10;" path="m,l5403469,r,9144l,9144,,e" fillcolor="#7f7f7f" stroked="f" strokeweight="0">
                  <v:stroke miterlimit="83231f" joinstyle="miter"/>
                  <v:path arrowok="t" textboxrect="0,0,5403469,9144"/>
                </v:shape>
                <v:rect id="Rectangle 55" o:spid="_x0000_s1040" style="position:absolute;left:76;top:106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35C5882" w14:textId="77777777" w:rsidR="0055368F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36AD9A0" w14:textId="77777777" w:rsidR="0055368F" w:rsidRDefault="00000000">
      <w:pPr>
        <w:pStyle w:val="Ttulo1"/>
      </w:pPr>
      <w:r>
        <w:t xml:space="preserve">Assinale as opções que originam o pedido  </w:t>
      </w:r>
    </w:p>
    <w:p w14:paraId="652BD5FE" w14:textId="6DCDF674" w:rsidR="0055368F" w:rsidRDefault="00000000">
      <w:pPr>
        <w:spacing w:after="230"/>
        <w:ind w:left="-5" w:hanging="10"/>
      </w:pPr>
      <w:r>
        <w:rPr>
          <w:b/>
          <w:sz w:val="20"/>
        </w:rPr>
        <w:t xml:space="preserve">(  ) a.  Laudo médico ou psicológico de incompatibilidade para frequentar o turno atual; </w:t>
      </w:r>
    </w:p>
    <w:p w14:paraId="5DBD6FAD" w14:textId="77777777" w:rsidR="0055368F" w:rsidRDefault="00000000">
      <w:pPr>
        <w:spacing w:after="230"/>
        <w:ind w:left="-5" w:hanging="10"/>
      </w:pPr>
      <w:r>
        <w:rPr>
          <w:b/>
          <w:sz w:val="20"/>
        </w:rPr>
        <w:t xml:space="preserve">(  ) b. Contrato de Estágio reconhecido na instituição;  </w:t>
      </w:r>
    </w:p>
    <w:p w14:paraId="47722A19" w14:textId="77777777" w:rsidR="0055368F" w:rsidRDefault="00000000">
      <w:pPr>
        <w:spacing w:after="230"/>
        <w:ind w:left="-5" w:hanging="10"/>
      </w:pPr>
      <w:r>
        <w:rPr>
          <w:b/>
          <w:sz w:val="20"/>
        </w:rPr>
        <w:t xml:space="preserve">(  ) c. Contrato de Trabalho e/ou Carteira de Trabalho; </w:t>
      </w:r>
    </w:p>
    <w:p w14:paraId="01C5CA4B" w14:textId="77777777" w:rsidR="0055368F" w:rsidRDefault="00000000">
      <w:pPr>
        <w:spacing w:after="230"/>
        <w:ind w:left="-5" w:hanging="10"/>
      </w:pPr>
      <w:r>
        <w:rPr>
          <w:b/>
          <w:sz w:val="20"/>
        </w:rPr>
        <w:t xml:space="preserve">(  ) d. Atestado de matrícula de cursos profissionalizantes ou de aperfeiçoamento. </w:t>
      </w:r>
    </w:p>
    <w:p w14:paraId="1BEE3E1E" w14:textId="77777777" w:rsidR="0055368F" w:rsidRDefault="00000000">
      <w:pPr>
        <w:spacing w:after="230"/>
        <w:ind w:left="-5" w:hanging="10"/>
      </w:pPr>
      <w:r>
        <w:rPr>
          <w:b/>
          <w:sz w:val="20"/>
        </w:rPr>
        <w:t xml:space="preserve">(  ) f. Outras </w:t>
      </w:r>
    </w:p>
    <w:p w14:paraId="1DD1D873" w14:textId="77777777" w:rsidR="0055368F" w:rsidRDefault="00000000">
      <w:pPr>
        <w:spacing w:after="289"/>
      </w:pPr>
      <w:r>
        <w:t>Nestes termos, pede deferimento.</w:t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 </w:t>
      </w:r>
    </w:p>
    <w:p w14:paraId="16696C34" w14:textId="77777777" w:rsidR="0055368F" w:rsidRDefault="00000000">
      <w:pPr>
        <w:spacing w:after="230"/>
        <w:jc w:val="right"/>
      </w:pPr>
      <w:r>
        <w:t xml:space="preserve">Sapiranga, _____ de _________________ de 202___. </w:t>
      </w:r>
    </w:p>
    <w:p w14:paraId="6568B1BF" w14:textId="77777777" w:rsidR="0055368F" w:rsidRDefault="00000000">
      <w:pPr>
        <w:spacing w:after="165"/>
        <w:ind w:left="1"/>
        <w:jc w:val="center"/>
      </w:pPr>
      <w:r>
        <w:t xml:space="preserve">___________________________________ </w:t>
      </w:r>
    </w:p>
    <w:p w14:paraId="7C77E8B0" w14:textId="77777777" w:rsidR="0055368F" w:rsidRDefault="00000000">
      <w:pPr>
        <w:spacing w:after="225" w:line="265" w:lineRule="auto"/>
        <w:ind w:left="10" w:right="1" w:hanging="10"/>
        <w:jc w:val="center"/>
      </w:pPr>
      <w:r>
        <w:rPr>
          <w:sz w:val="20"/>
        </w:rPr>
        <w:t xml:space="preserve">Assinatura do requerente/ responsável </w:t>
      </w:r>
    </w:p>
    <w:p w14:paraId="2B044845" w14:textId="239A341D" w:rsidR="0055368F" w:rsidRDefault="00000000" w:rsidP="006C0722">
      <w:pPr>
        <w:spacing w:after="621" w:line="265" w:lineRule="auto"/>
        <w:ind w:left="10" w:right="3" w:hanging="10"/>
        <w:jc w:val="center"/>
      </w:pPr>
      <w:r>
        <w:rPr>
          <w:sz w:val="20"/>
        </w:rPr>
        <w:t>(Se menor de Idade, responsável legal deve assinar)</w:t>
      </w:r>
      <w:r>
        <w:rPr>
          <w:rFonts w:ascii="Arial" w:eastAsia="Arial" w:hAnsi="Arial" w:cs="Arial"/>
          <w:sz w:val="20"/>
        </w:rPr>
        <w:t xml:space="preserve"> </w:t>
      </w:r>
    </w:p>
    <w:sectPr w:rsidR="0055368F">
      <w:pgSz w:w="11906" w:h="16838"/>
      <w:pgMar w:top="1440" w:right="1748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8F"/>
    <w:rsid w:val="000C34EB"/>
    <w:rsid w:val="00302E23"/>
    <w:rsid w:val="0055368F"/>
    <w:rsid w:val="006C0722"/>
    <w:rsid w:val="00D32DE0"/>
    <w:rsid w:val="00F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24B7"/>
  <w15:docId w15:val="{0D98F0AA-F397-423F-A2F3-DCF21CA2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06" w:line="259" w:lineRule="auto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Inscrição Anexo 1</dc:title>
  <dc:subject/>
  <dc:creator>Depto Ensino IFSul - Campus Sapucaia do Sul</dc:creator>
  <cp:keywords/>
  <cp:lastModifiedBy>Juliano L. Moreira</cp:lastModifiedBy>
  <cp:revision>4</cp:revision>
  <dcterms:created xsi:type="dcterms:W3CDTF">2026-03-11T14:49:00Z</dcterms:created>
  <dcterms:modified xsi:type="dcterms:W3CDTF">2026-03-11T14:51:00Z</dcterms:modified>
</cp:coreProperties>
</file>