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A72F8" w14:textId="77777777" w:rsidR="00867D51" w:rsidRPr="00770320" w:rsidRDefault="000947E8" w:rsidP="00FF4AE4">
      <w:pPr>
        <w:pStyle w:val="Ttulo1"/>
        <w:ind w:left="1323" w:hanging="1061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947E8">
        <w:rPr>
          <w:rFonts w:ascii="Arial" w:hAnsi="Arial" w:cs="Arial"/>
          <w:sz w:val="24"/>
          <w:szCs w:val="24"/>
        </w:rPr>
        <w:t>EDITAL PROEN – PROPESP – PRO</w:t>
      </w:r>
      <w:r>
        <w:rPr>
          <w:rFonts w:ascii="Arial" w:hAnsi="Arial" w:cs="Arial"/>
          <w:sz w:val="24"/>
          <w:szCs w:val="24"/>
        </w:rPr>
        <w:t>EX 03-2020</w:t>
      </w:r>
    </w:p>
    <w:p w14:paraId="16C94D92" w14:textId="77777777" w:rsidR="00FF4AE4" w:rsidRPr="00770320" w:rsidRDefault="0083289F" w:rsidP="00FF4AE4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770320">
        <w:rPr>
          <w:rFonts w:ascii="Arial" w:hAnsi="Arial" w:cs="Arial"/>
          <w:sz w:val="24"/>
          <w:szCs w:val="24"/>
        </w:rPr>
        <w:t xml:space="preserve">CHAMADA </w:t>
      </w:r>
      <w:r w:rsidR="00867D51" w:rsidRPr="00770320">
        <w:rPr>
          <w:rFonts w:ascii="Arial" w:hAnsi="Arial" w:cs="Arial"/>
          <w:sz w:val="24"/>
          <w:szCs w:val="24"/>
        </w:rPr>
        <w:t xml:space="preserve">PÚBLICA </w:t>
      </w:r>
      <w:r w:rsidR="00944BFD" w:rsidRPr="00770320">
        <w:rPr>
          <w:rFonts w:ascii="Arial" w:hAnsi="Arial" w:cs="Arial"/>
          <w:sz w:val="24"/>
          <w:szCs w:val="24"/>
        </w:rPr>
        <w:t xml:space="preserve">INTERNA </w:t>
      </w:r>
      <w:r w:rsidR="00867D51" w:rsidRPr="00770320">
        <w:rPr>
          <w:rFonts w:ascii="Arial" w:hAnsi="Arial" w:cs="Arial"/>
          <w:sz w:val="24"/>
          <w:szCs w:val="24"/>
        </w:rPr>
        <w:t xml:space="preserve">DE </w:t>
      </w:r>
      <w:r w:rsidRPr="00770320">
        <w:rPr>
          <w:rFonts w:ascii="Arial" w:hAnsi="Arial" w:cs="Arial"/>
          <w:sz w:val="24"/>
          <w:szCs w:val="24"/>
        </w:rPr>
        <w:t xml:space="preserve">SELEÇÃO DE PROPOSTAS </w:t>
      </w:r>
      <w:r w:rsidR="00FF4AE4" w:rsidRPr="00770320">
        <w:rPr>
          <w:rFonts w:ascii="Arial" w:hAnsi="Arial" w:cs="Arial"/>
          <w:sz w:val="24"/>
          <w:szCs w:val="24"/>
        </w:rPr>
        <w:t>PARA</w:t>
      </w:r>
    </w:p>
    <w:p w14:paraId="43B18A5E" w14:textId="77777777" w:rsidR="00E44DAF" w:rsidRPr="00770320" w:rsidRDefault="00944BFD" w:rsidP="00FF4AE4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770320">
        <w:rPr>
          <w:rFonts w:ascii="Arial" w:hAnsi="Arial" w:cs="Arial"/>
          <w:sz w:val="24"/>
          <w:szCs w:val="24"/>
        </w:rPr>
        <w:t xml:space="preserve">PROGRAMA </w:t>
      </w:r>
      <w:r w:rsidR="0083289F" w:rsidRPr="00770320">
        <w:rPr>
          <w:rFonts w:ascii="Arial" w:hAnsi="Arial" w:cs="Arial"/>
          <w:sz w:val="24"/>
          <w:szCs w:val="24"/>
        </w:rPr>
        <w:t>RESIDÊNCIA PROFISSIONAL AGRÍCOLA</w:t>
      </w:r>
    </w:p>
    <w:p w14:paraId="0D16180F" w14:textId="77777777" w:rsidR="00E44DAF" w:rsidRPr="00FF4AE4" w:rsidRDefault="0083289F">
      <w:pPr>
        <w:spacing w:after="43" w:line="259" w:lineRule="auto"/>
        <w:ind w:left="0" w:right="0" w:firstLine="0"/>
        <w:jc w:val="left"/>
        <w:rPr>
          <w:rFonts w:ascii="Arial" w:hAnsi="Arial" w:cs="Arial"/>
          <w:sz w:val="28"/>
          <w:szCs w:val="28"/>
        </w:rPr>
      </w:pPr>
      <w:r w:rsidRPr="00FF4AE4">
        <w:rPr>
          <w:rFonts w:ascii="Arial" w:hAnsi="Arial" w:cs="Arial"/>
          <w:b/>
          <w:sz w:val="28"/>
          <w:szCs w:val="28"/>
        </w:rPr>
        <w:t xml:space="preserve"> </w:t>
      </w:r>
    </w:p>
    <w:p w14:paraId="2C0BFE3F" w14:textId="2139A3EA" w:rsidR="00D44F6C" w:rsidRPr="00B1675C" w:rsidRDefault="000B1844" w:rsidP="002B3A01">
      <w:pPr>
        <w:spacing w:line="36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ANEXO I</w:t>
      </w:r>
    </w:p>
    <w:p w14:paraId="632592F9" w14:textId="77777777" w:rsidR="00D44F6C" w:rsidRPr="00B1675C" w:rsidRDefault="00D44F6C" w:rsidP="00B1675C">
      <w:pPr>
        <w:spacing w:after="0" w:line="360" w:lineRule="auto"/>
        <w:ind w:left="300" w:right="0" w:firstLine="0"/>
        <w:jc w:val="center"/>
        <w:rPr>
          <w:rFonts w:ascii="Arial" w:hAnsi="Arial" w:cs="Arial"/>
          <w:sz w:val="24"/>
          <w:szCs w:val="24"/>
        </w:rPr>
      </w:pPr>
      <w:r w:rsidRPr="00B1675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3843D5D" w14:textId="77777777" w:rsidR="000B1844" w:rsidRDefault="00D44F6C" w:rsidP="000B1844">
      <w:pPr>
        <w:spacing w:after="0" w:line="360" w:lineRule="auto"/>
        <w:ind w:left="251" w:right="3"/>
        <w:jc w:val="center"/>
        <w:rPr>
          <w:rFonts w:ascii="Arial" w:hAnsi="Arial" w:cs="Arial"/>
          <w:b/>
          <w:sz w:val="24"/>
          <w:szCs w:val="24"/>
        </w:rPr>
      </w:pPr>
      <w:r w:rsidRPr="00B1675C">
        <w:rPr>
          <w:rFonts w:ascii="Arial" w:eastAsia="Times New Roman" w:hAnsi="Arial" w:cs="Arial"/>
          <w:b/>
          <w:sz w:val="24"/>
          <w:szCs w:val="24"/>
        </w:rPr>
        <w:t xml:space="preserve">ROTEIRO PARA ELABORAÇÃO DE </w:t>
      </w:r>
      <w:r w:rsidR="000B1844" w:rsidRPr="00B1675C">
        <w:rPr>
          <w:rFonts w:ascii="Arial" w:eastAsia="Times New Roman" w:hAnsi="Arial" w:cs="Arial"/>
          <w:b/>
          <w:sz w:val="24"/>
          <w:szCs w:val="24"/>
        </w:rPr>
        <w:t>PROJETO DO</w:t>
      </w:r>
      <w:r w:rsidR="000B1844" w:rsidRPr="000B1844">
        <w:rPr>
          <w:rFonts w:ascii="Arial" w:hAnsi="Arial" w:cs="Arial"/>
          <w:b/>
          <w:sz w:val="24"/>
          <w:szCs w:val="24"/>
        </w:rPr>
        <w:t xml:space="preserve"> </w:t>
      </w:r>
    </w:p>
    <w:p w14:paraId="7332E9A1" w14:textId="77777777" w:rsidR="00D44F6C" w:rsidRPr="00B1675C" w:rsidRDefault="00D44F6C" w:rsidP="000B1844">
      <w:pPr>
        <w:spacing w:after="0" w:line="360" w:lineRule="auto"/>
        <w:ind w:left="251" w:right="3"/>
        <w:jc w:val="center"/>
        <w:rPr>
          <w:rFonts w:ascii="Arial" w:hAnsi="Arial" w:cs="Arial"/>
          <w:sz w:val="24"/>
          <w:szCs w:val="24"/>
        </w:rPr>
      </w:pPr>
      <w:r w:rsidRPr="00B1675C">
        <w:rPr>
          <w:rFonts w:ascii="Arial" w:eastAsia="Times New Roman" w:hAnsi="Arial" w:cs="Arial"/>
          <w:b/>
          <w:sz w:val="24"/>
          <w:szCs w:val="24"/>
        </w:rPr>
        <w:t xml:space="preserve">PROGRAMA DE RESIDÊNCIA PROFISSIONAL AGRÍCOLA </w:t>
      </w:r>
    </w:p>
    <w:p w14:paraId="0339C552" w14:textId="77777777" w:rsidR="00D44F6C" w:rsidRPr="000B1844" w:rsidRDefault="00D44F6C" w:rsidP="00B1675C">
      <w:pPr>
        <w:spacing w:after="102" w:line="360" w:lineRule="auto"/>
        <w:ind w:left="14" w:right="0" w:firstLine="0"/>
        <w:jc w:val="left"/>
        <w:rPr>
          <w:rFonts w:ascii="Arial" w:hAnsi="Arial" w:cs="Arial"/>
          <w:sz w:val="20"/>
          <w:szCs w:val="20"/>
        </w:rPr>
      </w:pPr>
      <w:r w:rsidRPr="00B1675C">
        <w:rPr>
          <w:rFonts w:ascii="Arial" w:eastAsia="Calibri" w:hAnsi="Arial" w:cs="Arial"/>
          <w:sz w:val="24"/>
          <w:szCs w:val="24"/>
        </w:rPr>
        <w:t xml:space="preserve"> </w:t>
      </w:r>
    </w:p>
    <w:p w14:paraId="5A5389C5" w14:textId="77777777" w:rsidR="00D44F6C" w:rsidRPr="00805929" w:rsidRDefault="00D44F6C" w:rsidP="00B1675C">
      <w:pPr>
        <w:pStyle w:val="Ttulo1"/>
        <w:spacing w:line="360" w:lineRule="auto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1.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Identificação da proposta  </w:t>
      </w:r>
    </w:p>
    <w:p w14:paraId="51D92023" w14:textId="77777777" w:rsidR="00D44F6C" w:rsidRPr="00805929" w:rsidRDefault="00D44F6C" w:rsidP="00B1675C">
      <w:pPr>
        <w:spacing w:line="360" w:lineRule="auto"/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Instituição de ensino proponente, com a respectiva identificação; </w:t>
      </w:r>
    </w:p>
    <w:p w14:paraId="11B2B9D5" w14:textId="77777777" w:rsidR="00D44F6C" w:rsidRPr="00805929" w:rsidRDefault="00D44F6C" w:rsidP="00B1675C">
      <w:pPr>
        <w:spacing w:line="360" w:lineRule="auto"/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Título do Projeto; </w:t>
      </w:r>
    </w:p>
    <w:p w14:paraId="108FCF10" w14:textId="77777777" w:rsidR="00D44F6C" w:rsidRPr="00805929" w:rsidRDefault="00D44F6C" w:rsidP="00B1675C">
      <w:pPr>
        <w:spacing w:line="360" w:lineRule="auto"/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Objeto do convênio; </w:t>
      </w:r>
    </w:p>
    <w:p w14:paraId="78075281" w14:textId="77777777" w:rsidR="00D44F6C" w:rsidRPr="00805929" w:rsidRDefault="00D44F6C" w:rsidP="00B1675C">
      <w:pPr>
        <w:spacing w:line="360" w:lineRule="auto"/>
        <w:ind w:left="19" w:right="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Responsável pelo Projeto na instituição de ensino (coordenador (a), com respectivo curriculum vitae, endereço eletrônico e telefone para correspondência). </w:t>
      </w:r>
    </w:p>
    <w:p w14:paraId="4BF519D2" w14:textId="77777777" w:rsidR="00D44F6C" w:rsidRPr="00805929" w:rsidRDefault="00D44F6C" w:rsidP="00B1675C">
      <w:pPr>
        <w:spacing w:after="99" w:line="360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14EC69FA" w14:textId="77777777" w:rsidR="00D44F6C" w:rsidRPr="00805929" w:rsidRDefault="00D44F6C" w:rsidP="00B1675C">
      <w:pPr>
        <w:pStyle w:val="Ttulo1"/>
        <w:spacing w:line="360" w:lineRule="auto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2.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Justificativa </w:t>
      </w:r>
    </w:p>
    <w:p w14:paraId="4CAA69BF" w14:textId="77777777" w:rsidR="00D44F6C" w:rsidRPr="00805929" w:rsidRDefault="00D44F6C" w:rsidP="00B1675C">
      <w:pPr>
        <w:spacing w:line="360" w:lineRule="auto"/>
        <w:ind w:left="19" w:right="11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O que motivou a solicitação. Explicitar a abrangência do projeto em termos de melhoria da qualidade na formação dos jovens; Identificação do(s) município(s), regiões e áreas a serem atendidas (abrangência do projeto). </w:t>
      </w:r>
    </w:p>
    <w:p w14:paraId="40A79AA1" w14:textId="77777777" w:rsidR="00D44F6C" w:rsidRPr="00805929" w:rsidRDefault="00D44F6C" w:rsidP="00B1675C">
      <w:pPr>
        <w:spacing w:after="99" w:line="360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78E3EEF2" w14:textId="77777777" w:rsidR="00D44F6C" w:rsidRPr="00805929" w:rsidRDefault="00D44F6C" w:rsidP="00B1675C">
      <w:pPr>
        <w:spacing w:after="109" w:line="360" w:lineRule="auto"/>
        <w:ind w:left="9" w:right="0"/>
        <w:jc w:val="left"/>
        <w:rPr>
          <w:rFonts w:ascii="Arial" w:hAnsi="Arial" w:cs="Arial"/>
        </w:rPr>
      </w:pPr>
      <w:r w:rsidRPr="00805929">
        <w:rPr>
          <w:rFonts w:ascii="Arial" w:eastAsia="Times New Roman" w:hAnsi="Arial" w:cs="Arial"/>
          <w:b/>
        </w:rPr>
        <w:t>3.</w:t>
      </w:r>
      <w:r w:rsidRPr="00805929">
        <w:rPr>
          <w:rFonts w:ascii="Arial" w:eastAsia="Arial" w:hAnsi="Arial" w:cs="Arial"/>
          <w:b/>
        </w:rPr>
        <w:t xml:space="preserve"> </w:t>
      </w:r>
      <w:r w:rsidRPr="00805929">
        <w:rPr>
          <w:rFonts w:ascii="Arial" w:eastAsia="Times New Roman" w:hAnsi="Arial" w:cs="Arial"/>
          <w:b/>
        </w:rPr>
        <w:t xml:space="preserve">Objetivos </w:t>
      </w:r>
    </w:p>
    <w:p w14:paraId="5B52BFA9" w14:textId="77777777" w:rsidR="00D44F6C" w:rsidRPr="00805929" w:rsidRDefault="00D44F6C" w:rsidP="00B1675C">
      <w:pPr>
        <w:spacing w:line="360" w:lineRule="auto"/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Objetivo Geral; Objetivos específicos.  </w:t>
      </w:r>
    </w:p>
    <w:p w14:paraId="108F9914" w14:textId="77777777" w:rsidR="00D44F6C" w:rsidRPr="00805929" w:rsidRDefault="00D44F6C" w:rsidP="00B1675C">
      <w:pPr>
        <w:spacing w:after="99" w:line="360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6FF05035" w14:textId="77777777" w:rsidR="00D44F6C" w:rsidRPr="00805929" w:rsidRDefault="00D44F6C" w:rsidP="00D44F6C">
      <w:pPr>
        <w:pStyle w:val="Ttulo1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4.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Metas </w:t>
      </w:r>
    </w:p>
    <w:p w14:paraId="7141E714" w14:textId="77777777" w:rsidR="00D44F6C" w:rsidRPr="00805929" w:rsidRDefault="00D44F6C" w:rsidP="00D44F6C">
      <w:pPr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Definir as metas de cada etapa do projeto e as finais, quantificando os resultados a serem alcançados. </w:t>
      </w:r>
    </w:p>
    <w:p w14:paraId="084AE4C7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3C37592B" w14:textId="77777777" w:rsidR="00D44F6C" w:rsidRPr="00805929" w:rsidRDefault="00D44F6C" w:rsidP="00D44F6C">
      <w:pPr>
        <w:spacing w:after="109"/>
        <w:ind w:left="9" w:right="0"/>
        <w:jc w:val="left"/>
        <w:rPr>
          <w:rFonts w:ascii="Arial" w:hAnsi="Arial" w:cs="Arial"/>
        </w:rPr>
      </w:pPr>
      <w:r w:rsidRPr="00805929">
        <w:rPr>
          <w:rFonts w:ascii="Arial" w:eastAsia="Times New Roman" w:hAnsi="Arial" w:cs="Arial"/>
          <w:b/>
        </w:rPr>
        <w:t>5.</w:t>
      </w:r>
      <w:r w:rsidRPr="00805929">
        <w:rPr>
          <w:rFonts w:ascii="Arial" w:eastAsia="Arial" w:hAnsi="Arial" w:cs="Arial"/>
          <w:b/>
        </w:rPr>
        <w:t xml:space="preserve"> </w:t>
      </w:r>
      <w:r w:rsidRPr="00805929">
        <w:rPr>
          <w:rFonts w:ascii="Arial" w:eastAsia="Times New Roman" w:hAnsi="Arial" w:cs="Arial"/>
          <w:b/>
        </w:rPr>
        <w:t xml:space="preserve">Recursos financeiros:  </w:t>
      </w:r>
    </w:p>
    <w:p w14:paraId="3264AD46" w14:textId="77777777" w:rsidR="00D44F6C" w:rsidRPr="00805929" w:rsidRDefault="00D44F6C" w:rsidP="00D44F6C">
      <w:pPr>
        <w:spacing w:after="11"/>
        <w:ind w:left="19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Definir quantitativo de bolsas e definir custeio e serviços por cada meta a ser executada, identificando materiais de consumo para execução do projeto. Os recursos financeiros devem ser detalhados conforme planilha abaixo. </w:t>
      </w:r>
    </w:p>
    <w:p w14:paraId="5B582A6C" w14:textId="77777777" w:rsidR="000B1844" w:rsidRPr="00805929" w:rsidRDefault="000B1844" w:rsidP="00D44F6C">
      <w:pPr>
        <w:spacing w:after="11"/>
        <w:ind w:left="19"/>
        <w:rPr>
          <w:rFonts w:ascii="Arial" w:hAnsi="Arial" w:cs="Arial"/>
        </w:rPr>
      </w:pPr>
    </w:p>
    <w:tbl>
      <w:tblPr>
        <w:tblStyle w:val="TableGrid"/>
        <w:tblW w:w="9939" w:type="dxa"/>
        <w:tblInd w:w="22" w:type="dxa"/>
        <w:tblCellMar>
          <w:top w:w="14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737"/>
        <w:gridCol w:w="1441"/>
        <w:gridCol w:w="1301"/>
        <w:gridCol w:w="1359"/>
        <w:gridCol w:w="1540"/>
        <w:gridCol w:w="1321"/>
        <w:gridCol w:w="1240"/>
      </w:tblGrid>
      <w:tr w:rsidR="00D44F6C" w:rsidRPr="00805929" w14:paraId="6CBC2093" w14:textId="77777777" w:rsidTr="00503E23">
        <w:trPr>
          <w:trHeight w:val="307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062D3" w14:textId="77777777" w:rsidR="00D44F6C" w:rsidRPr="00805929" w:rsidRDefault="00D44F6C" w:rsidP="00503E23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lastRenderedPageBreak/>
              <w:t xml:space="preserve">Auxílio financeiro a Residentes </w:t>
            </w:r>
          </w:p>
        </w:tc>
      </w:tr>
      <w:tr w:rsidR="00D44F6C" w:rsidRPr="00805929" w14:paraId="5AA880FD" w14:textId="77777777" w:rsidTr="00503E23">
        <w:trPr>
          <w:trHeight w:val="61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A523" w14:textId="77777777" w:rsidR="00D44F6C" w:rsidRPr="00805929" w:rsidRDefault="00D44F6C" w:rsidP="00503E23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Descrição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DB66" w14:textId="77777777" w:rsidR="00D44F6C" w:rsidRPr="00805929" w:rsidRDefault="00D44F6C" w:rsidP="00503E23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Unidade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DEB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Unitário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16B8" w14:textId="77777777" w:rsidR="00D44F6C" w:rsidRPr="00805929" w:rsidRDefault="00D44F6C" w:rsidP="00503E23">
            <w:pPr>
              <w:spacing w:after="0" w:line="259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5E8B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Tempo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E233" w14:textId="77777777" w:rsidR="00D44F6C" w:rsidRPr="00805929" w:rsidRDefault="00D44F6C" w:rsidP="00503E23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Total </w:t>
            </w:r>
          </w:p>
        </w:tc>
      </w:tr>
      <w:tr w:rsidR="00D44F6C" w:rsidRPr="00805929" w14:paraId="12B4AEDA" w14:textId="77777777" w:rsidTr="00503E23">
        <w:trPr>
          <w:trHeight w:val="311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482C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(1)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86CB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(2)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E62C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(3)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0A50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(4)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138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(5)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1963" w14:textId="77777777" w:rsidR="00D44F6C" w:rsidRPr="00805929" w:rsidRDefault="00D44F6C" w:rsidP="00503E23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(6)  </w:t>
            </w:r>
          </w:p>
        </w:tc>
      </w:tr>
      <w:tr w:rsidR="00D44F6C" w:rsidRPr="00805929" w14:paraId="04E83838" w14:textId="77777777" w:rsidTr="00503E23">
        <w:trPr>
          <w:trHeight w:val="307"/>
        </w:trPr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4AA67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Total geral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9F6A7" w14:textId="77777777" w:rsidR="00D44F6C" w:rsidRPr="00805929" w:rsidRDefault="00D44F6C" w:rsidP="00503E23">
            <w:pPr>
              <w:spacing w:after="0" w:line="259" w:lineRule="auto"/>
              <w:ind w:left="6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  <w:tr w:rsidR="00D44F6C" w:rsidRPr="00805929" w14:paraId="2436DC21" w14:textId="77777777" w:rsidTr="00503E23">
        <w:trPr>
          <w:trHeight w:val="688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5DC3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Nota-1. Descrever a função da pessoa envolvida no projeto (bolsista); 2. Bolsa Residente; 3. Valor unitário; 4. Quantidade de bolsistas; 5. Meses. 6. Valor unitário x a quantidade x meses.  </w:t>
            </w:r>
          </w:p>
        </w:tc>
      </w:tr>
      <w:tr w:rsidR="00D44F6C" w:rsidRPr="00805929" w14:paraId="278EF9D6" w14:textId="77777777" w:rsidTr="00503E23">
        <w:trPr>
          <w:trHeight w:val="308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7B31B" w14:textId="77777777" w:rsidR="00D44F6C" w:rsidRPr="00805929" w:rsidRDefault="00D44F6C" w:rsidP="00503E23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Auxílio financeiro ao(s) professore(s) orientador(es) </w:t>
            </w:r>
          </w:p>
        </w:tc>
      </w:tr>
      <w:tr w:rsidR="00D44F6C" w:rsidRPr="00805929" w14:paraId="377D733B" w14:textId="77777777" w:rsidTr="00503E23">
        <w:trPr>
          <w:trHeight w:val="611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5737" w14:textId="77777777" w:rsidR="00D44F6C" w:rsidRPr="00805929" w:rsidRDefault="00D44F6C" w:rsidP="00503E23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Descrição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B5F8" w14:textId="77777777" w:rsidR="00D44F6C" w:rsidRPr="00805929" w:rsidRDefault="00D44F6C" w:rsidP="00503E23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Unidade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AE87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Unitário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5D29" w14:textId="77777777" w:rsidR="00D44F6C" w:rsidRPr="00805929" w:rsidRDefault="00D44F6C" w:rsidP="00503E23">
            <w:pPr>
              <w:spacing w:after="0" w:line="259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F238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Tempo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1FCC" w14:textId="77777777" w:rsidR="00D44F6C" w:rsidRPr="00805929" w:rsidRDefault="00D44F6C" w:rsidP="00503E23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Total </w:t>
            </w:r>
          </w:p>
        </w:tc>
      </w:tr>
      <w:tr w:rsidR="00D44F6C" w:rsidRPr="00805929" w14:paraId="18538F34" w14:textId="77777777" w:rsidTr="00503E23">
        <w:trPr>
          <w:trHeight w:val="311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7905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(1)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B146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(2)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98F4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(3)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B044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(4)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02A3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(5)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EA34" w14:textId="77777777" w:rsidR="00D44F6C" w:rsidRPr="00805929" w:rsidRDefault="00D44F6C" w:rsidP="00503E23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(6)  </w:t>
            </w:r>
          </w:p>
        </w:tc>
      </w:tr>
      <w:tr w:rsidR="00D44F6C" w:rsidRPr="00805929" w14:paraId="4E983595" w14:textId="77777777" w:rsidTr="00503E23">
        <w:trPr>
          <w:trHeight w:val="307"/>
        </w:trPr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98E36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Total geral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C1A307" w14:textId="77777777" w:rsidR="00D44F6C" w:rsidRPr="00805929" w:rsidRDefault="00D44F6C" w:rsidP="00503E23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  <w:tr w:rsidR="00D44F6C" w:rsidRPr="00805929" w14:paraId="0BB663CB" w14:textId="77777777" w:rsidTr="00503E23">
        <w:trPr>
          <w:trHeight w:val="564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80A7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Nota- 1. Descrever a função da pessoa envolvida no projeto (professor bolsista); 2. Bolsa professor; </w:t>
            </w:r>
          </w:p>
          <w:p w14:paraId="51F0533E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3. Valor unitário; 4. Quantidade de educandos; 5. Meses; 6. Valor unitário x a quantidade x meses </w:t>
            </w:r>
          </w:p>
        </w:tc>
      </w:tr>
      <w:tr w:rsidR="00D44F6C" w:rsidRPr="00805929" w14:paraId="16A73A41" w14:textId="77777777" w:rsidTr="00503E23">
        <w:trPr>
          <w:trHeight w:val="307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F164B" w14:textId="77777777" w:rsidR="00D44F6C" w:rsidRPr="00805929" w:rsidRDefault="00D44F6C" w:rsidP="00503E23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Material de Consumo </w:t>
            </w:r>
          </w:p>
        </w:tc>
      </w:tr>
      <w:tr w:rsidR="00D44F6C" w:rsidRPr="00805929" w14:paraId="3F9D5C18" w14:textId="77777777" w:rsidTr="00503E23">
        <w:trPr>
          <w:trHeight w:val="61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7E98" w14:textId="77777777" w:rsidR="00D44F6C" w:rsidRPr="00805929" w:rsidRDefault="00D44F6C" w:rsidP="00503E23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Descrição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62C9" w14:textId="77777777" w:rsidR="00D44F6C" w:rsidRPr="00805929" w:rsidRDefault="00D44F6C" w:rsidP="00503E23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Unidade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A37F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Unitário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F6E1" w14:textId="77777777" w:rsidR="00D44F6C" w:rsidRPr="00805929" w:rsidRDefault="00D44F6C" w:rsidP="00503E23">
            <w:pPr>
              <w:spacing w:after="0" w:line="259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1B56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Tempo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86FC" w14:textId="77777777" w:rsidR="00D44F6C" w:rsidRPr="00805929" w:rsidRDefault="00D44F6C" w:rsidP="00503E23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Total </w:t>
            </w:r>
          </w:p>
        </w:tc>
      </w:tr>
      <w:tr w:rsidR="00D44F6C" w:rsidRPr="00805929" w14:paraId="0B428B62" w14:textId="77777777" w:rsidTr="00503E23">
        <w:trPr>
          <w:trHeight w:val="31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E9CD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1239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9C1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4AD0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BBCB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375B" w14:textId="77777777" w:rsidR="00D44F6C" w:rsidRPr="00805929" w:rsidRDefault="00D44F6C" w:rsidP="00503E23">
            <w:pPr>
              <w:spacing w:after="0" w:line="259" w:lineRule="auto"/>
              <w:ind w:left="6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  <w:tr w:rsidR="00D44F6C" w:rsidRPr="00805929" w14:paraId="5E7F21B3" w14:textId="77777777" w:rsidTr="00503E23">
        <w:trPr>
          <w:trHeight w:val="308"/>
        </w:trPr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9E2AE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Total geral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9E9E7" w14:textId="77777777" w:rsidR="00D44F6C" w:rsidRPr="00805929" w:rsidRDefault="00D44F6C" w:rsidP="00503E23">
            <w:pPr>
              <w:spacing w:after="0" w:line="259" w:lineRule="auto"/>
              <w:ind w:left="6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  <w:tr w:rsidR="00D44F6C" w:rsidRPr="00805929" w14:paraId="0CC2A7FB" w14:textId="77777777" w:rsidTr="00503E23">
        <w:trPr>
          <w:trHeight w:val="308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CC79D" w14:textId="77777777" w:rsidR="00D44F6C" w:rsidRPr="00805929" w:rsidRDefault="00D44F6C" w:rsidP="00503E23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Despesas com participação em eventos </w:t>
            </w:r>
          </w:p>
        </w:tc>
      </w:tr>
      <w:tr w:rsidR="00D44F6C" w:rsidRPr="00805929" w14:paraId="000C0299" w14:textId="77777777" w:rsidTr="00503E23">
        <w:trPr>
          <w:trHeight w:val="89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08C6" w14:textId="77777777" w:rsidR="00D44F6C" w:rsidRPr="00805929" w:rsidRDefault="00D44F6C" w:rsidP="00503E23">
            <w:pPr>
              <w:spacing w:after="0" w:line="259" w:lineRule="auto"/>
              <w:ind w:left="0" w:right="58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Descrição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5D6F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de pessoas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4C6F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Função no projeto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0162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Unitário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FC3F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de viagens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C93D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Meio de transporte utilizado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0686" w14:textId="77777777" w:rsidR="00D44F6C" w:rsidRPr="00805929" w:rsidRDefault="00D44F6C" w:rsidP="00503E23">
            <w:pPr>
              <w:spacing w:after="0" w:line="259" w:lineRule="auto"/>
              <w:ind w:left="36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total </w:t>
            </w:r>
          </w:p>
        </w:tc>
      </w:tr>
      <w:tr w:rsidR="00D44F6C" w:rsidRPr="00805929" w14:paraId="3E1AF275" w14:textId="77777777" w:rsidTr="00503E23">
        <w:trPr>
          <w:trHeight w:val="31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58BC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(1)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0422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(2)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59AE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(3)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2D11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(4)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E29C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(5)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30B2" w14:textId="77777777" w:rsidR="00D44F6C" w:rsidRPr="00805929" w:rsidRDefault="00D44F6C" w:rsidP="00503E23">
            <w:pPr>
              <w:spacing w:after="0" w:line="259" w:lineRule="auto"/>
              <w:ind w:left="4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(6)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F514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(1) </w:t>
            </w:r>
          </w:p>
        </w:tc>
      </w:tr>
      <w:tr w:rsidR="00D44F6C" w:rsidRPr="00805929" w14:paraId="2C79298A" w14:textId="77777777" w:rsidTr="00503E23">
        <w:trPr>
          <w:trHeight w:val="1115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4573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Nota1.Escrever a atividade que será desenvolvida no âmbito do projeto;2. Citar a quantidade necessária para efetuar o acompanhamento;3. Citar a função da pessoa no projeto;4. Corresponde ao valor por pessoa para cada evento da atividade;5. Citar a quantidade de pessoas participantes na atividade e por número de acompanhamento;6. Quantidade de dias pelo número de pessoas. </w:t>
            </w:r>
          </w:p>
        </w:tc>
      </w:tr>
      <w:tr w:rsidR="00D44F6C" w:rsidRPr="00805929" w14:paraId="6512A6AA" w14:textId="77777777" w:rsidTr="00503E23">
        <w:trPr>
          <w:trHeight w:val="307"/>
        </w:trPr>
        <w:tc>
          <w:tcPr>
            <w:tcW w:w="9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B6807" w14:textId="77777777" w:rsidR="00D44F6C" w:rsidRPr="00805929" w:rsidRDefault="00D44F6C" w:rsidP="00503E23">
            <w:pPr>
              <w:spacing w:after="0" w:line="259" w:lineRule="auto"/>
              <w:ind w:left="0" w:right="58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Outros Serviços de Terceiros (pessoa jurídica) </w:t>
            </w:r>
          </w:p>
        </w:tc>
      </w:tr>
      <w:tr w:rsidR="00D44F6C" w:rsidRPr="00805929" w14:paraId="6F2E725E" w14:textId="77777777" w:rsidTr="00503E23">
        <w:trPr>
          <w:trHeight w:val="613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A499" w14:textId="77777777" w:rsidR="00D44F6C" w:rsidRPr="00805929" w:rsidRDefault="00D44F6C" w:rsidP="00503E23">
            <w:pPr>
              <w:spacing w:after="0" w:line="259" w:lineRule="auto"/>
              <w:ind w:left="0" w:right="55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Unidade 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3715" w14:textId="77777777" w:rsidR="00D44F6C" w:rsidRPr="00805929" w:rsidRDefault="00D44F6C" w:rsidP="00503E23">
            <w:pPr>
              <w:spacing w:after="0" w:line="259" w:lineRule="auto"/>
              <w:ind w:left="0" w:right="54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Unitário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EEA1" w14:textId="77777777" w:rsidR="00D44F6C" w:rsidRPr="00805929" w:rsidRDefault="00D44F6C" w:rsidP="00503E23">
            <w:pPr>
              <w:spacing w:after="0" w:line="259" w:lineRule="auto"/>
              <w:ind w:left="0" w:right="54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Quantidade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73B3" w14:textId="77777777" w:rsidR="00D44F6C" w:rsidRPr="00805929" w:rsidRDefault="00D44F6C" w:rsidP="00503E23">
            <w:pPr>
              <w:spacing w:after="0" w:line="259" w:lineRule="auto"/>
              <w:ind w:left="0" w:right="54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Valor Total </w:t>
            </w:r>
          </w:p>
        </w:tc>
      </w:tr>
      <w:tr w:rsidR="00D44F6C" w:rsidRPr="00805929" w14:paraId="6D5A9DDB" w14:textId="77777777" w:rsidTr="00503E23">
        <w:trPr>
          <w:trHeight w:val="563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5FE8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  <w:p w14:paraId="17FA2685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6A9F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  <w:p w14:paraId="289B3958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A7E1" w14:textId="77777777" w:rsidR="00D44F6C" w:rsidRPr="00805929" w:rsidRDefault="00D44F6C" w:rsidP="00503E23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4472" w14:textId="77777777" w:rsidR="00D44F6C" w:rsidRPr="00805929" w:rsidRDefault="00D44F6C" w:rsidP="00503E23">
            <w:pPr>
              <w:spacing w:after="0" w:line="259" w:lineRule="auto"/>
              <w:ind w:left="6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  <w:tr w:rsidR="00D44F6C" w:rsidRPr="00805929" w14:paraId="759F6502" w14:textId="77777777" w:rsidTr="00503E23">
        <w:trPr>
          <w:trHeight w:val="308"/>
        </w:trPr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6CF99" w14:textId="77777777" w:rsidR="00D44F6C" w:rsidRPr="00805929" w:rsidRDefault="00D44F6C" w:rsidP="00503E2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Total geral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6EFEF" w14:textId="77777777" w:rsidR="00D44F6C" w:rsidRPr="00805929" w:rsidRDefault="00D44F6C" w:rsidP="00503E23">
            <w:pPr>
              <w:spacing w:after="0" w:line="259" w:lineRule="auto"/>
              <w:ind w:left="6" w:right="0" w:firstLine="0"/>
              <w:jc w:val="center"/>
              <w:rPr>
                <w:rFonts w:ascii="Arial" w:hAnsi="Arial" w:cs="Arial"/>
              </w:rPr>
            </w:pPr>
            <w:r w:rsidRPr="00805929">
              <w:rPr>
                <w:rFonts w:ascii="Arial" w:hAnsi="Arial" w:cs="Arial"/>
              </w:rPr>
              <w:t xml:space="preserve">  </w:t>
            </w:r>
          </w:p>
        </w:tc>
      </w:tr>
    </w:tbl>
    <w:p w14:paraId="7EF2FEF9" w14:textId="77777777" w:rsidR="00D44F6C" w:rsidRPr="00805929" w:rsidRDefault="00D44F6C" w:rsidP="00D44F6C">
      <w:pPr>
        <w:spacing w:after="99" w:line="259" w:lineRule="auto"/>
        <w:ind w:left="37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4B2CA366" w14:textId="77777777" w:rsidR="00D44F6C" w:rsidRPr="00805929" w:rsidRDefault="00D44F6C" w:rsidP="00D44F6C">
      <w:pPr>
        <w:pStyle w:val="Ttulo1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6.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Metodologia de execução </w:t>
      </w:r>
    </w:p>
    <w:p w14:paraId="0A854D29" w14:textId="77777777" w:rsidR="00D44F6C" w:rsidRPr="00805929" w:rsidRDefault="00D44F6C" w:rsidP="00D44F6C">
      <w:pPr>
        <w:ind w:left="19" w:right="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Descrição específicas e detalhamento das atividades propostas para consecução dos objetivos propostos.  </w:t>
      </w:r>
    </w:p>
    <w:p w14:paraId="36EDCDD9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5BFEE143" w14:textId="77777777" w:rsidR="00D44F6C" w:rsidRPr="00805929" w:rsidRDefault="00D44F6C" w:rsidP="00D44F6C">
      <w:pPr>
        <w:numPr>
          <w:ilvl w:val="0"/>
          <w:numId w:val="15"/>
        </w:numPr>
        <w:spacing w:after="109" w:line="249" w:lineRule="auto"/>
        <w:ind w:right="0" w:hanging="360"/>
        <w:jc w:val="left"/>
        <w:rPr>
          <w:rFonts w:ascii="Arial" w:hAnsi="Arial" w:cs="Arial"/>
        </w:rPr>
      </w:pPr>
      <w:r w:rsidRPr="00805929">
        <w:rPr>
          <w:rFonts w:ascii="Arial" w:eastAsia="Times New Roman" w:hAnsi="Arial" w:cs="Arial"/>
          <w:b/>
        </w:rPr>
        <w:lastRenderedPageBreak/>
        <w:t xml:space="preserve">Unidade(s) Residente(s) </w:t>
      </w:r>
    </w:p>
    <w:p w14:paraId="5C14A29A" w14:textId="77777777" w:rsidR="00D44F6C" w:rsidRPr="00805929" w:rsidRDefault="00D44F6C" w:rsidP="00D44F6C">
      <w:pPr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Indicar a(s) unidade(s) residente(s) que é(são) contemplada(s) no projeto. </w:t>
      </w:r>
    </w:p>
    <w:p w14:paraId="1EAED0EE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3391EBEA" w14:textId="77777777" w:rsidR="00D44F6C" w:rsidRPr="00805929" w:rsidRDefault="00D44F6C" w:rsidP="00D44F6C">
      <w:pPr>
        <w:numPr>
          <w:ilvl w:val="0"/>
          <w:numId w:val="15"/>
        </w:numPr>
        <w:spacing w:after="109" w:line="249" w:lineRule="auto"/>
        <w:ind w:right="0" w:hanging="360"/>
        <w:jc w:val="left"/>
        <w:rPr>
          <w:rFonts w:ascii="Arial" w:hAnsi="Arial" w:cs="Arial"/>
        </w:rPr>
      </w:pPr>
      <w:r w:rsidRPr="00805929">
        <w:rPr>
          <w:rFonts w:ascii="Arial" w:eastAsia="Times New Roman" w:hAnsi="Arial" w:cs="Arial"/>
          <w:b/>
        </w:rPr>
        <w:t xml:space="preserve">Período de Execução </w:t>
      </w:r>
    </w:p>
    <w:p w14:paraId="0014455B" w14:textId="77777777" w:rsidR="00D44F6C" w:rsidRPr="00805929" w:rsidRDefault="00D44F6C" w:rsidP="00D44F6C">
      <w:pPr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Indicar data de início e término da execução do projeto (Previsão).  </w:t>
      </w:r>
    </w:p>
    <w:p w14:paraId="24B56344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5DADEBD0" w14:textId="77777777" w:rsidR="00D44F6C" w:rsidRPr="00805929" w:rsidRDefault="00D44F6C" w:rsidP="00D44F6C">
      <w:pPr>
        <w:pStyle w:val="Ttulo1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9.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Recursos Humanos  </w:t>
      </w:r>
    </w:p>
    <w:p w14:paraId="743C764E" w14:textId="77777777" w:rsidR="00D44F6C" w:rsidRPr="00805929" w:rsidRDefault="00D44F6C" w:rsidP="00D44F6C">
      <w:pPr>
        <w:ind w:left="19" w:right="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Descrição da equipe a ser estabelecida e atribuições de seus membros: professor(es) orientador(es), alunos residentes, coordenador administrativo. </w:t>
      </w:r>
    </w:p>
    <w:p w14:paraId="4E93962E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0EF548B1" w14:textId="77777777" w:rsidR="00D44F6C" w:rsidRPr="00805929" w:rsidRDefault="00D44F6C" w:rsidP="00D44F6C">
      <w:pPr>
        <w:pStyle w:val="Ttulo1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10.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Resultados esperados </w:t>
      </w:r>
    </w:p>
    <w:p w14:paraId="72F269F1" w14:textId="77777777" w:rsidR="00D44F6C" w:rsidRPr="00805929" w:rsidRDefault="00D44F6C" w:rsidP="00D44F6C">
      <w:pPr>
        <w:ind w:left="19" w:right="4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Descrever a forma concreta em que se espera alcançar nos objetivos propostos. Acompanhamento, Monitoramento e Avaliação. Descrever como se fará o acompanhamento e avaliação das ações e metas previstas no projeto.  </w:t>
      </w:r>
    </w:p>
    <w:p w14:paraId="58D732DE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52C75347" w14:textId="77777777" w:rsidR="00D44F6C" w:rsidRPr="00805929" w:rsidRDefault="00D44F6C" w:rsidP="00D44F6C">
      <w:pPr>
        <w:pStyle w:val="Ttulo1"/>
        <w:ind w:left="9"/>
        <w:rPr>
          <w:rFonts w:ascii="Arial" w:hAnsi="Arial" w:cs="Arial"/>
        </w:rPr>
      </w:pPr>
      <w:r w:rsidRPr="00805929">
        <w:rPr>
          <w:rFonts w:ascii="Arial" w:hAnsi="Arial" w:cs="Arial"/>
        </w:rPr>
        <w:t>11.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Impactos esperados </w:t>
      </w:r>
    </w:p>
    <w:p w14:paraId="43D2A276" w14:textId="77777777" w:rsidR="00D44F6C" w:rsidRPr="00805929" w:rsidRDefault="00D44F6C" w:rsidP="00D44F6C">
      <w:pPr>
        <w:ind w:left="19" w:right="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Descrever de forma clara quais os impactos esperados com a execução do projeto e como esses impactos poderão ser verificados. </w:t>
      </w:r>
    </w:p>
    <w:p w14:paraId="02AF5047" w14:textId="77777777" w:rsidR="00D44F6C" w:rsidRPr="00805929" w:rsidRDefault="00D44F6C" w:rsidP="00D44F6C">
      <w:pPr>
        <w:spacing w:after="99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1AA76B3E" w14:textId="77777777" w:rsidR="00D44F6C" w:rsidRPr="00805929" w:rsidRDefault="00D44F6C" w:rsidP="00D44F6C">
      <w:pPr>
        <w:spacing w:after="109"/>
        <w:ind w:left="9" w:right="0"/>
        <w:jc w:val="left"/>
        <w:rPr>
          <w:rFonts w:ascii="Arial" w:hAnsi="Arial" w:cs="Arial"/>
        </w:rPr>
      </w:pPr>
      <w:r w:rsidRPr="00805929">
        <w:rPr>
          <w:rFonts w:ascii="Arial" w:eastAsia="Times New Roman" w:hAnsi="Arial" w:cs="Arial"/>
          <w:b/>
        </w:rPr>
        <w:t>12.</w:t>
      </w:r>
      <w:r w:rsidRPr="00805929">
        <w:rPr>
          <w:rFonts w:ascii="Arial" w:eastAsia="Arial" w:hAnsi="Arial" w:cs="Arial"/>
          <w:b/>
        </w:rPr>
        <w:t xml:space="preserve"> </w:t>
      </w:r>
      <w:r w:rsidRPr="00805929">
        <w:rPr>
          <w:rFonts w:ascii="Arial" w:eastAsia="Times New Roman" w:hAnsi="Arial" w:cs="Arial"/>
          <w:b/>
        </w:rPr>
        <w:t xml:space="preserve">Cronograma Físico </w:t>
      </w:r>
    </w:p>
    <w:p w14:paraId="23C9ECE3" w14:textId="77777777" w:rsidR="00D44F6C" w:rsidRPr="00805929" w:rsidRDefault="00D44F6C" w:rsidP="00D44F6C">
      <w:pPr>
        <w:ind w:left="19" w:right="110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Cronograma contendo as metas, etapas, quantidades, período de início e término.  </w:t>
      </w:r>
    </w:p>
    <w:p w14:paraId="14919643" w14:textId="77777777" w:rsidR="00D44F6C" w:rsidRPr="00805929" w:rsidRDefault="00D44F6C" w:rsidP="00D44F6C">
      <w:pPr>
        <w:spacing w:after="96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303E3AFE" w14:textId="77777777" w:rsidR="00D44F6C" w:rsidRPr="00805929" w:rsidRDefault="00D44F6C" w:rsidP="00D44F6C">
      <w:pPr>
        <w:spacing w:after="96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5E69F405" w14:textId="77777777" w:rsidR="00D44F6C" w:rsidRPr="00805929" w:rsidRDefault="00D44F6C" w:rsidP="00D44F6C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21C3442D" w14:textId="77777777" w:rsidR="00D44F6C" w:rsidRPr="00805929" w:rsidRDefault="00D44F6C" w:rsidP="00D44F6C">
      <w:pPr>
        <w:pStyle w:val="Ttulo1"/>
        <w:ind w:left="359" w:hanging="360"/>
        <w:rPr>
          <w:rFonts w:ascii="Arial" w:hAnsi="Arial" w:cs="Arial"/>
        </w:rPr>
      </w:pPr>
      <w:r w:rsidRPr="00805929">
        <w:rPr>
          <w:rFonts w:ascii="Arial" w:hAnsi="Arial" w:cs="Arial"/>
        </w:rPr>
        <w:t>13.</w:t>
      </w:r>
      <w:r w:rsidRPr="00805929">
        <w:rPr>
          <w:rFonts w:ascii="Arial" w:eastAsia="Arial" w:hAnsi="Arial" w:cs="Arial"/>
        </w:rPr>
        <w:t xml:space="preserve"> </w:t>
      </w:r>
      <w:r w:rsidRPr="00805929">
        <w:rPr>
          <w:rFonts w:ascii="Arial" w:hAnsi="Arial" w:cs="Arial"/>
        </w:rPr>
        <w:t xml:space="preserve">Aceite das regras do Programa de Residência Profissional Agrícola e do Edital de Chamamento Público º 01/2020 </w:t>
      </w:r>
    </w:p>
    <w:p w14:paraId="5B1B3C73" w14:textId="77777777" w:rsidR="00D44F6C" w:rsidRPr="00805929" w:rsidRDefault="00D44F6C" w:rsidP="00D44F6C">
      <w:pPr>
        <w:spacing w:after="96" w:line="259" w:lineRule="auto"/>
        <w:ind w:left="374" w:right="0" w:firstLine="0"/>
        <w:jc w:val="left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3EEAFA45" w14:textId="77777777" w:rsidR="00D44F6C" w:rsidRPr="00805929" w:rsidRDefault="00D44F6C" w:rsidP="00D44F6C">
      <w:pPr>
        <w:ind w:left="19" w:right="3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Declaro ciência e manifesto anuência, sem ressalvas, às regras do Edital de Chamamento Público nº 01/2020 da Secretaria de Agricultura Familiar e Cooperativismo (SAF) do Ministério da Agricultura, Pecuária e Abastecimento (MAPA), do Manual do Programa de Residência Profissional Agrícola, aprovado pela Portaria SAF nº 95, 17 de junho de 2020, e da Portaria MAPA nº 193, de 16 de junho de 2020. </w:t>
      </w:r>
    </w:p>
    <w:p w14:paraId="578FF185" w14:textId="77777777" w:rsidR="00D44F6C" w:rsidRPr="00805929" w:rsidRDefault="00D44F6C" w:rsidP="00D44F6C">
      <w:pPr>
        <w:spacing w:after="96" w:line="259" w:lineRule="auto"/>
        <w:ind w:left="70" w:right="0" w:firstLine="0"/>
        <w:jc w:val="center"/>
        <w:rPr>
          <w:rFonts w:ascii="Arial" w:hAnsi="Arial" w:cs="Arial"/>
        </w:rPr>
      </w:pPr>
      <w:r w:rsidRPr="00805929">
        <w:rPr>
          <w:rFonts w:ascii="Arial" w:hAnsi="Arial" w:cs="Arial"/>
        </w:rPr>
        <w:t xml:space="preserve"> </w:t>
      </w:r>
    </w:p>
    <w:p w14:paraId="48316DF5" w14:textId="77777777" w:rsidR="00D44F6C" w:rsidRPr="00944BFD" w:rsidRDefault="00D44F6C" w:rsidP="00D44F6C">
      <w:pPr>
        <w:spacing w:after="96" w:line="259" w:lineRule="auto"/>
        <w:ind w:left="70" w:right="0" w:firstLine="0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 </w:t>
      </w:r>
    </w:p>
    <w:p w14:paraId="2B542666" w14:textId="77777777" w:rsidR="00D44F6C" w:rsidRPr="00944BFD" w:rsidRDefault="00D44F6C" w:rsidP="00D44F6C">
      <w:pPr>
        <w:spacing w:after="96" w:line="259" w:lineRule="auto"/>
        <w:ind w:left="70" w:right="0" w:firstLine="0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 </w:t>
      </w:r>
    </w:p>
    <w:p w14:paraId="5651DB17" w14:textId="77777777" w:rsidR="00D44F6C" w:rsidRPr="00944BFD" w:rsidRDefault="00D44F6C" w:rsidP="00D44F6C">
      <w:pPr>
        <w:spacing w:after="108"/>
        <w:ind w:left="20" w:right="0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Assinatura do responsável técnico pela proposta </w:t>
      </w:r>
    </w:p>
    <w:p w14:paraId="1D4ED880" w14:textId="77777777" w:rsidR="00D44F6C" w:rsidRPr="00944BFD" w:rsidRDefault="00D44F6C" w:rsidP="00D44F6C">
      <w:pPr>
        <w:spacing w:after="96" w:line="259" w:lineRule="auto"/>
        <w:ind w:left="70" w:right="0" w:firstLine="0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 </w:t>
      </w:r>
    </w:p>
    <w:p w14:paraId="74D4637D" w14:textId="77777777" w:rsidR="00D44F6C" w:rsidRPr="00944BFD" w:rsidRDefault="00D44F6C" w:rsidP="00D44F6C">
      <w:pPr>
        <w:spacing w:after="96" w:line="259" w:lineRule="auto"/>
        <w:ind w:left="70" w:right="0" w:firstLine="0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 </w:t>
      </w:r>
    </w:p>
    <w:p w14:paraId="12F9AD12" w14:textId="77777777" w:rsidR="00D44F6C" w:rsidRPr="00944BFD" w:rsidRDefault="00D44F6C" w:rsidP="00AF2040">
      <w:pPr>
        <w:spacing w:after="108"/>
        <w:ind w:left="20" w:right="3"/>
        <w:jc w:val="center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lastRenderedPageBreak/>
        <w:t xml:space="preserve">Assinatura do </w:t>
      </w:r>
      <w:r w:rsidR="00AF2040">
        <w:rPr>
          <w:rFonts w:ascii="Arial" w:hAnsi="Arial" w:cs="Arial"/>
          <w:sz w:val="24"/>
          <w:szCs w:val="24"/>
        </w:rPr>
        <w:t>Diretor do Câmpus ou Gestor do CREPT</w:t>
      </w:r>
    </w:p>
    <w:p w14:paraId="0F714C5B" w14:textId="77777777" w:rsidR="00E44DAF" w:rsidRPr="00944BFD" w:rsidRDefault="0083289F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944BFD">
        <w:rPr>
          <w:rFonts w:ascii="Arial" w:hAnsi="Arial" w:cs="Arial"/>
          <w:sz w:val="24"/>
          <w:szCs w:val="24"/>
        </w:rPr>
        <w:t xml:space="preserve"> </w:t>
      </w:r>
    </w:p>
    <w:sectPr w:rsidR="00E44DAF" w:rsidRPr="00944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67" w:right="1076" w:bottom="1430" w:left="1133" w:header="262" w:footer="651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8EA0" w16cex:dateUtc="2020-07-21T18:56:00Z"/>
  <w16cex:commentExtensible w16cex:durableId="22C18F17" w16cex:dateUtc="2020-07-21T18:58:00Z"/>
  <w16cex:commentExtensible w16cex:durableId="22C18E61" w16cex:dateUtc="2020-07-21T18:55:00Z"/>
  <w16cex:commentExtensible w16cex:durableId="22C18F72" w16cex:dateUtc="2020-07-21T1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897DF5" w16cid:durableId="22C18EA0"/>
  <w16cid:commentId w16cid:paraId="123446DA" w16cid:durableId="22C18F17"/>
  <w16cid:commentId w16cid:paraId="6627AD22" w16cid:durableId="22C18E61"/>
  <w16cid:commentId w16cid:paraId="56F49E09" w16cid:durableId="22C18F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EBD47" w14:textId="77777777" w:rsidR="00E30C30" w:rsidRDefault="00E30C30">
      <w:pPr>
        <w:spacing w:after="0" w:line="240" w:lineRule="auto"/>
      </w:pPr>
      <w:r>
        <w:separator/>
      </w:r>
    </w:p>
  </w:endnote>
  <w:endnote w:type="continuationSeparator" w:id="0">
    <w:p w14:paraId="1D86D5F9" w14:textId="77777777" w:rsidR="00E30C30" w:rsidRDefault="00E3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EFBEF" w14:textId="77777777" w:rsidR="0083289F" w:rsidRDefault="0083289F">
    <w:pPr>
      <w:spacing w:after="0" w:line="259" w:lineRule="auto"/>
      <w:ind w:left="0" w:right="199" w:firstLine="0"/>
      <w:jc w:val="right"/>
    </w:pPr>
    <w:r>
      <w:rPr>
        <w:rFonts w:ascii="Calibri" w:eastAsia="Calibri" w:hAnsi="Calibri" w:cs="Calibri"/>
        <w:sz w:val="24"/>
      </w:rPr>
      <w:t xml:space="preserve">Página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PAGE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>
      <w:rPr>
        <w:rFonts w:ascii="Calibri" w:eastAsia="Calibri" w:hAnsi="Calibri" w:cs="Calibri"/>
        <w:b/>
        <w:sz w:val="24"/>
      </w:rPr>
      <w:t>10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de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NUMPAGES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>
      <w:rPr>
        <w:rFonts w:ascii="Calibri" w:eastAsia="Calibri" w:hAnsi="Calibri" w:cs="Calibri"/>
        <w:b/>
        <w:sz w:val="24"/>
      </w:rPr>
      <w:t>20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2103C356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286986F8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5EF80" w14:textId="77777777" w:rsidR="0083289F" w:rsidRDefault="0083289F">
    <w:pPr>
      <w:spacing w:after="0" w:line="259" w:lineRule="auto"/>
      <w:ind w:left="0" w:right="199" w:firstLine="0"/>
      <w:jc w:val="right"/>
    </w:pPr>
    <w:r>
      <w:rPr>
        <w:rFonts w:ascii="Calibri" w:eastAsia="Calibri" w:hAnsi="Calibri" w:cs="Calibri"/>
        <w:sz w:val="24"/>
      </w:rPr>
      <w:t xml:space="preserve">Página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PAGE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 w:rsidR="005C7FE9">
      <w:rPr>
        <w:rFonts w:ascii="Calibri" w:eastAsia="Calibri" w:hAnsi="Calibri" w:cs="Calibri"/>
        <w:b/>
        <w:noProof/>
        <w:sz w:val="24"/>
      </w:rPr>
      <w:t>1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de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NUMPAGES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 w:rsidR="005C7FE9">
      <w:rPr>
        <w:rFonts w:ascii="Calibri" w:eastAsia="Calibri" w:hAnsi="Calibri" w:cs="Calibri"/>
        <w:b/>
        <w:noProof/>
        <w:sz w:val="24"/>
      </w:rPr>
      <w:t>4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6411B4AD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164D2D03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8B243" w14:textId="77777777" w:rsidR="0083289F" w:rsidRDefault="0083289F">
    <w:pPr>
      <w:spacing w:after="0" w:line="259" w:lineRule="auto"/>
      <w:ind w:left="0" w:right="199" w:firstLine="0"/>
      <w:jc w:val="right"/>
    </w:pPr>
    <w:r>
      <w:rPr>
        <w:rFonts w:ascii="Calibri" w:eastAsia="Calibri" w:hAnsi="Calibri" w:cs="Calibri"/>
        <w:sz w:val="24"/>
      </w:rPr>
      <w:t xml:space="preserve">Página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PAGE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>
      <w:rPr>
        <w:rFonts w:ascii="Calibri" w:eastAsia="Calibri" w:hAnsi="Calibri" w:cs="Calibri"/>
        <w:b/>
        <w:sz w:val="24"/>
      </w:rPr>
      <w:t>10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de </w:t>
    </w:r>
    <w:r>
      <w:rPr>
        <w:rFonts w:ascii="Calibri" w:eastAsia="Calibri" w:hAnsi="Calibri" w:cs="Calibri"/>
        <w:b/>
        <w:sz w:val="24"/>
      </w:rPr>
      <w:fldChar w:fldCharType="begin"/>
    </w:r>
    <w:r>
      <w:rPr>
        <w:rFonts w:ascii="Calibri" w:eastAsia="Calibri" w:hAnsi="Calibri" w:cs="Calibri"/>
        <w:b/>
        <w:sz w:val="24"/>
      </w:rPr>
      <w:instrText xml:space="preserve"> NUMPAGES   \* MERGEFORMAT </w:instrText>
    </w:r>
    <w:r>
      <w:rPr>
        <w:rFonts w:ascii="Calibri" w:eastAsia="Calibri" w:hAnsi="Calibri" w:cs="Calibri"/>
        <w:b/>
        <w:sz w:val="24"/>
      </w:rPr>
      <w:fldChar w:fldCharType="separate"/>
    </w:r>
    <w:r>
      <w:rPr>
        <w:rFonts w:ascii="Calibri" w:eastAsia="Calibri" w:hAnsi="Calibri" w:cs="Calibri"/>
        <w:b/>
        <w:sz w:val="24"/>
      </w:rPr>
      <w:t>20</w:t>
    </w:r>
    <w:r>
      <w:rPr>
        <w:rFonts w:ascii="Calibri" w:eastAsia="Calibri" w:hAnsi="Calibri" w:cs="Calibri"/>
        <w:b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249B645F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7866548B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58225" w14:textId="77777777" w:rsidR="00E30C30" w:rsidRDefault="00E30C30">
      <w:pPr>
        <w:spacing w:after="0" w:line="240" w:lineRule="auto"/>
      </w:pPr>
      <w:r>
        <w:separator/>
      </w:r>
    </w:p>
  </w:footnote>
  <w:footnote w:type="continuationSeparator" w:id="0">
    <w:p w14:paraId="3B9C1B77" w14:textId="77777777" w:rsidR="00E30C30" w:rsidRDefault="00E3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71E8D" w14:textId="77777777" w:rsidR="0083289F" w:rsidRDefault="0083289F">
    <w:pPr>
      <w:spacing w:after="0" w:line="259" w:lineRule="auto"/>
      <w:ind w:left="333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3B55439" wp14:editId="6E6CF1AF">
          <wp:simplePos x="0" y="0"/>
          <wp:positionH relativeFrom="page">
            <wp:posOffset>931227</wp:posOffset>
          </wp:positionH>
          <wp:positionV relativeFrom="page">
            <wp:posOffset>166369</wp:posOffset>
          </wp:positionV>
          <wp:extent cx="1189355" cy="639445"/>
          <wp:effectExtent l="0" t="0" r="0" b="0"/>
          <wp:wrapSquare wrapText="bothSides"/>
          <wp:docPr id="3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INSTITUTO FEDERAL SUL-RIO-GRANDENSE </w:t>
    </w:r>
  </w:p>
  <w:p w14:paraId="776BCF00" w14:textId="77777777" w:rsidR="0083289F" w:rsidRDefault="0083289F">
    <w:pPr>
      <w:spacing w:after="0" w:line="259" w:lineRule="auto"/>
      <w:ind w:left="333" w:right="0" w:firstLine="0"/>
      <w:jc w:val="center"/>
    </w:pPr>
    <w:r>
      <w:rPr>
        <w:rFonts w:ascii="Calibri" w:eastAsia="Calibri" w:hAnsi="Calibri" w:cs="Calibri"/>
        <w:b/>
      </w:rPr>
      <w:t xml:space="preserve">PRÓ-REITORIA DE ENSINO </w:t>
    </w:r>
  </w:p>
  <w:p w14:paraId="7DF133A6" w14:textId="77777777" w:rsidR="0083289F" w:rsidRDefault="0083289F">
    <w:pPr>
      <w:spacing w:after="13" w:line="259" w:lineRule="auto"/>
      <w:ind w:left="333" w:right="0" w:firstLine="0"/>
      <w:jc w:val="left"/>
    </w:pPr>
    <w:r>
      <w:rPr>
        <w:rFonts w:ascii="Calibri" w:eastAsia="Calibri" w:hAnsi="Calibri" w:cs="Calibri"/>
        <w:b/>
      </w:rPr>
      <w:t xml:space="preserve">PRÓ-REITORIA DE PESQUISA, INOVAÇÃO E PÓS-GRADUAÇÃO </w:t>
    </w:r>
  </w:p>
  <w:p w14:paraId="295762DD" w14:textId="77777777" w:rsidR="0083289F" w:rsidRDefault="0083289F">
    <w:pPr>
      <w:tabs>
        <w:tab w:val="center" w:pos="2206"/>
        <w:tab w:val="center" w:pos="601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</w:r>
    <w:r>
      <w:rPr>
        <w:rFonts w:ascii="Calibri" w:eastAsia="Calibri" w:hAnsi="Calibri" w:cs="Calibri"/>
        <w:b/>
      </w:rPr>
      <w:t xml:space="preserve">PRÓ-REITORIA DE EXTENSÃO E CULTURA </w:t>
    </w:r>
  </w:p>
  <w:p w14:paraId="18787FFF" w14:textId="77777777" w:rsidR="0083289F" w:rsidRDefault="0083289F">
    <w:pPr>
      <w:spacing w:after="98" w:line="259" w:lineRule="auto"/>
      <w:ind w:left="4023" w:right="0" w:firstLine="0"/>
      <w:jc w:val="left"/>
    </w:pPr>
    <w:r>
      <w:rPr>
        <w:rFonts w:ascii="Calibri" w:eastAsia="Calibri" w:hAnsi="Calibri" w:cs="Calibri"/>
        <w:b/>
      </w:rPr>
      <w:t xml:space="preserve">DIRETORIA DE ASSUNTOS INTERNACIONAIS </w:t>
    </w:r>
  </w:p>
  <w:p w14:paraId="61D30698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D4528" w14:textId="77777777" w:rsidR="00944BFD" w:rsidRDefault="00770320" w:rsidP="00CC414D">
    <w:pPr>
      <w:spacing w:after="0" w:line="259" w:lineRule="auto"/>
      <w:ind w:left="0" w:right="0" w:firstLine="0"/>
      <w:rPr>
        <w:rFonts w:ascii="Calibri" w:eastAsia="Calibri" w:hAnsi="Calibri" w:cs="Calibri"/>
        <w:b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6480C4C0" wp14:editId="3B08F575">
          <wp:simplePos x="0" y="0"/>
          <wp:positionH relativeFrom="margin">
            <wp:posOffset>2755265</wp:posOffset>
          </wp:positionH>
          <wp:positionV relativeFrom="paragraph">
            <wp:posOffset>-86995</wp:posOffset>
          </wp:positionV>
          <wp:extent cx="732790" cy="739140"/>
          <wp:effectExtent l="0" t="0" r="0" b="3810"/>
          <wp:wrapTight wrapText="bothSides">
            <wp:wrapPolygon edited="0">
              <wp:start x="7861" y="0"/>
              <wp:lineTo x="4492" y="1670"/>
              <wp:lineTo x="562" y="6680"/>
              <wp:lineTo x="0" y="15031"/>
              <wp:lineTo x="0" y="16144"/>
              <wp:lineTo x="1123" y="18371"/>
              <wp:lineTo x="6177" y="21155"/>
              <wp:lineTo x="6738" y="21155"/>
              <wp:lineTo x="14038" y="21155"/>
              <wp:lineTo x="15161" y="21155"/>
              <wp:lineTo x="20215" y="17814"/>
              <wp:lineTo x="20776" y="14474"/>
              <wp:lineTo x="20215" y="6680"/>
              <wp:lineTo x="16284" y="1670"/>
              <wp:lineTo x="12915" y="0"/>
              <wp:lineTo x="7861" y="0"/>
            </wp:wrapPolygon>
          </wp:wrapTight>
          <wp:docPr id="257" name="Picture 2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Picture 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2E3AD" w14:textId="77777777" w:rsidR="00770320" w:rsidRDefault="00770320" w:rsidP="00944BFD">
    <w:pPr>
      <w:spacing w:after="0" w:line="259" w:lineRule="auto"/>
      <w:ind w:left="333" w:right="0" w:firstLine="0"/>
      <w:jc w:val="center"/>
      <w:rPr>
        <w:rFonts w:ascii="Calibri" w:eastAsia="Calibri" w:hAnsi="Calibri" w:cs="Calibri"/>
        <w:b/>
      </w:rPr>
    </w:pPr>
  </w:p>
  <w:p w14:paraId="11653D04" w14:textId="77777777" w:rsidR="00770320" w:rsidRDefault="00770320" w:rsidP="00944BFD">
    <w:pPr>
      <w:spacing w:after="0" w:line="259" w:lineRule="auto"/>
      <w:ind w:left="333" w:right="0" w:firstLine="0"/>
      <w:jc w:val="center"/>
      <w:rPr>
        <w:rFonts w:ascii="Calibri" w:eastAsia="Calibri" w:hAnsi="Calibri" w:cs="Calibri"/>
        <w:b/>
      </w:rPr>
    </w:pPr>
  </w:p>
  <w:p w14:paraId="73E27BC5" w14:textId="77777777" w:rsidR="00770320" w:rsidRDefault="00770320" w:rsidP="00944BFD">
    <w:pPr>
      <w:spacing w:after="0" w:line="259" w:lineRule="auto"/>
      <w:ind w:left="333" w:right="0" w:firstLine="0"/>
      <w:jc w:val="center"/>
      <w:rPr>
        <w:rFonts w:ascii="Calibri" w:eastAsia="Calibri" w:hAnsi="Calibri" w:cs="Calibri"/>
        <w:b/>
      </w:rPr>
    </w:pPr>
  </w:p>
  <w:p w14:paraId="52B3330B" w14:textId="77777777" w:rsidR="0083289F" w:rsidRDefault="0083289F" w:rsidP="00944BFD">
    <w:pPr>
      <w:spacing w:after="0" w:line="259" w:lineRule="auto"/>
      <w:ind w:left="333" w:right="0" w:firstLine="0"/>
      <w:jc w:val="center"/>
    </w:pPr>
    <w:r>
      <w:rPr>
        <w:rFonts w:ascii="Calibri" w:eastAsia="Calibri" w:hAnsi="Calibri" w:cs="Calibri"/>
        <w:b/>
      </w:rPr>
      <w:t>INSTITUTO FEDERAL SUL-RIO-GRANDENSE</w:t>
    </w:r>
  </w:p>
  <w:p w14:paraId="3FBA1E37" w14:textId="77777777" w:rsidR="0083289F" w:rsidRDefault="0083289F" w:rsidP="00944BFD">
    <w:pPr>
      <w:spacing w:after="0" w:line="259" w:lineRule="auto"/>
      <w:ind w:left="333" w:right="0" w:firstLine="0"/>
      <w:jc w:val="center"/>
    </w:pPr>
    <w:r>
      <w:rPr>
        <w:rFonts w:ascii="Calibri" w:eastAsia="Calibri" w:hAnsi="Calibri" w:cs="Calibri"/>
        <w:b/>
      </w:rPr>
      <w:t>PRÓ-REITORIA DE ENSINO</w:t>
    </w:r>
  </w:p>
  <w:p w14:paraId="6225E910" w14:textId="77777777" w:rsidR="0083289F" w:rsidRDefault="0083289F" w:rsidP="00944BFD">
    <w:pPr>
      <w:tabs>
        <w:tab w:val="center" w:pos="2206"/>
        <w:tab w:val="center" w:pos="6011"/>
      </w:tabs>
      <w:spacing w:after="0" w:line="259" w:lineRule="auto"/>
      <w:ind w:left="0" w:right="0" w:firstLine="0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PRÓ-REITORIA DE EXTENSÃO E CULTURA</w:t>
    </w:r>
  </w:p>
  <w:p w14:paraId="636AF6C8" w14:textId="77777777" w:rsidR="0083289F" w:rsidRDefault="00CC414D" w:rsidP="00CC414D">
    <w:pPr>
      <w:spacing w:after="13" w:line="259" w:lineRule="auto"/>
      <w:ind w:left="333" w:right="0" w:firstLine="0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PRÓ-REITORIA DE PESQUISA, INOVAÇÃO E PÓS-GRADUAÇÃO</w:t>
    </w:r>
  </w:p>
  <w:p w14:paraId="198A4D0C" w14:textId="77777777" w:rsidR="009965D5" w:rsidRDefault="009965D5" w:rsidP="00CC414D">
    <w:pPr>
      <w:spacing w:after="13" w:line="259" w:lineRule="auto"/>
      <w:ind w:left="333" w:right="0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5D3AB" w14:textId="77777777" w:rsidR="0083289F" w:rsidRDefault="0083289F">
    <w:pPr>
      <w:spacing w:after="0" w:line="259" w:lineRule="auto"/>
      <w:ind w:left="333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1BD5F12" wp14:editId="38F52003">
          <wp:simplePos x="0" y="0"/>
          <wp:positionH relativeFrom="page">
            <wp:posOffset>931227</wp:posOffset>
          </wp:positionH>
          <wp:positionV relativeFrom="page">
            <wp:posOffset>166369</wp:posOffset>
          </wp:positionV>
          <wp:extent cx="1189355" cy="639445"/>
          <wp:effectExtent l="0" t="0" r="0" b="0"/>
          <wp:wrapSquare wrapText="bothSides"/>
          <wp:docPr id="5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</w:rPr>
      <w:t xml:space="preserve">INSTITUTO FEDERAL SUL-RIO-GRANDENSE </w:t>
    </w:r>
  </w:p>
  <w:p w14:paraId="64564752" w14:textId="77777777" w:rsidR="0083289F" w:rsidRDefault="0083289F">
    <w:pPr>
      <w:spacing w:after="0" w:line="259" w:lineRule="auto"/>
      <w:ind w:left="333" w:right="0" w:firstLine="0"/>
      <w:jc w:val="center"/>
    </w:pPr>
    <w:r>
      <w:rPr>
        <w:rFonts w:ascii="Calibri" w:eastAsia="Calibri" w:hAnsi="Calibri" w:cs="Calibri"/>
        <w:b/>
      </w:rPr>
      <w:t xml:space="preserve">PRÓ-REITORIA DE ENSINO </w:t>
    </w:r>
  </w:p>
  <w:p w14:paraId="5CFB0CE6" w14:textId="77777777" w:rsidR="0083289F" w:rsidRDefault="0083289F">
    <w:pPr>
      <w:spacing w:after="13" w:line="259" w:lineRule="auto"/>
      <w:ind w:left="333" w:right="0" w:firstLine="0"/>
      <w:jc w:val="left"/>
    </w:pPr>
    <w:r>
      <w:rPr>
        <w:rFonts w:ascii="Calibri" w:eastAsia="Calibri" w:hAnsi="Calibri" w:cs="Calibri"/>
        <w:b/>
      </w:rPr>
      <w:t xml:space="preserve">PRÓ-REITORIA DE PESQUISA, INOVAÇÃO E PÓS-GRADUAÇÃO </w:t>
    </w:r>
  </w:p>
  <w:p w14:paraId="262AB3EA" w14:textId="77777777" w:rsidR="0083289F" w:rsidRDefault="0083289F">
    <w:pPr>
      <w:tabs>
        <w:tab w:val="center" w:pos="2206"/>
        <w:tab w:val="center" w:pos="601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</w:r>
    <w:r>
      <w:rPr>
        <w:rFonts w:ascii="Calibri" w:eastAsia="Calibri" w:hAnsi="Calibri" w:cs="Calibri"/>
        <w:b/>
      </w:rPr>
      <w:t xml:space="preserve">PRÓ-REITORIA DE EXTENSÃO E CULTURA </w:t>
    </w:r>
  </w:p>
  <w:p w14:paraId="4F44E21C" w14:textId="77777777" w:rsidR="0083289F" w:rsidRDefault="0083289F">
    <w:pPr>
      <w:spacing w:after="98" w:line="259" w:lineRule="auto"/>
      <w:ind w:left="4023" w:right="0" w:firstLine="0"/>
      <w:jc w:val="left"/>
    </w:pPr>
    <w:r>
      <w:rPr>
        <w:rFonts w:ascii="Calibri" w:eastAsia="Calibri" w:hAnsi="Calibri" w:cs="Calibri"/>
        <w:b/>
      </w:rPr>
      <w:t xml:space="preserve">DIRETORIA DE ASSUNTOS INTERNACIONAIS </w:t>
    </w:r>
  </w:p>
  <w:p w14:paraId="20A33EAA" w14:textId="77777777" w:rsidR="0083289F" w:rsidRDefault="008328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FCF"/>
    <w:multiLevelType w:val="hybridMultilevel"/>
    <w:tmpl w:val="844E3BE8"/>
    <w:lvl w:ilvl="0" w:tplc="7BE0B42C">
      <w:start w:val="1"/>
      <w:numFmt w:val="lowerLetter"/>
      <w:lvlText w:val="%1)"/>
      <w:lvlJc w:val="left"/>
      <w:pPr>
        <w:ind w:left="1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C7B40">
      <w:start w:val="1"/>
      <w:numFmt w:val="lowerLetter"/>
      <w:lvlText w:val="%2"/>
      <w:lvlJc w:val="left"/>
      <w:pPr>
        <w:ind w:left="17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C5518">
      <w:start w:val="1"/>
      <w:numFmt w:val="lowerRoman"/>
      <w:lvlText w:val="%3"/>
      <w:lvlJc w:val="left"/>
      <w:pPr>
        <w:ind w:left="25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4AE692">
      <w:start w:val="1"/>
      <w:numFmt w:val="decimal"/>
      <w:lvlText w:val="%4"/>
      <w:lvlJc w:val="left"/>
      <w:pPr>
        <w:ind w:left="3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6F858">
      <w:start w:val="1"/>
      <w:numFmt w:val="lowerLetter"/>
      <w:lvlText w:val="%5"/>
      <w:lvlJc w:val="left"/>
      <w:pPr>
        <w:ind w:left="39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2D0E6">
      <w:start w:val="1"/>
      <w:numFmt w:val="lowerRoman"/>
      <w:lvlText w:val="%6"/>
      <w:lvlJc w:val="left"/>
      <w:pPr>
        <w:ind w:left="46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C302C">
      <w:start w:val="1"/>
      <w:numFmt w:val="decimal"/>
      <w:lvlText w:val="%7"/>
      <w:lvlJc w:val="left"/>
      <w:pPr>
        <w:ind w:left="53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8B1FE">
      <w:start w:val="1"/>
      <w:numFmt w:val="lowerLetter"/>
      <w:lvlText w:val="%8"/>
      <w:lvlJc w:val="left"/>
      <w:pPr>
        <w:ind w:left="61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CC576">
      <w:start w:val="1"/>
      <w:numFmt w:val="lowerRoman"/>
      <w:lvlText w:val="%9"/>
      <w:lvlJc w:val="left"/>
      <w:pPr>
        <w:ind w:left="68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42FEC"/>
    <w:multiLevelType w:val="hybridMultilevel"/>
    <w:tmpl w:val="4558A394"/>
    <w:lvl w:ilvl="0" w:tplc="E1D2D1B6">
      <w:start w:val="1"/>
      <w:numFmt w:val="upperRoman"/>
      <w:lvlText w:val="%1.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8D446">
      <w:start w:val="1"/>
      <w:numFmt w:val="lowerLetter"/>
      <w:lvlText w:val="%2"/>
      <w:lvlJc w:val="left"/>
      <w:pPr>
        <w:ind w:left="16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ACF2C">
      <w:start w:val="1"/>
      <w:numFmt w:val="lowerRoman"/>
      <w:lvlText w:val="%3"/>
      <w:lvlJc w:val="left"/>
      <w:pPr>
        <w:ind w:left="23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CD0C0">
      <w:start w:val="1"/>
      <w:numFmt w:val="decimal"/>
      <w:lvlText w:val="%4"/>
      <w:lvlJc w:val="left"/>
      <w:pPr>
        <w:ind w:left="308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A16C4">
      <w:start w:val="1"/>
      <w:numFmt w:val="lowerLetter"/>
      <w:lvlText w:val="%5"/>
      <w:lvlJc w:val="left"/>
      <w:pPr>
        <w:ind w:left="380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21908">
      <w:start w:val="1"/>
      <w:numFmt w:val="lowerRoman"/>
      <w:lvlText w:val="%6"/>
      <w:lvlJc w:val="left"/>
      <w:pPr>
        <w:ind w:left="452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56DFDC">
      <w:start w:val="1"/>
      <w:numFmt w:val="decimal"/>
      <w:lvlText w:val="%7"/>
      <w:lvlJc w:val="left"/>
      <w:pPr>
        <w:ind w:left="52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A22E2">
      <w:start w:val="1"/>
      <w:numFmt w:val="lowerLetter"/>
      <w:lvlText w:val="%8"/>
      <w:lvlJc w:val="left"/>
      <w:pPr>
        <w:ind w:left="59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92A600">
      <w:start w:val="1"/>
      <w:numFmt w:val="lowerRoman"/>
      <w:lvlText w:val="%9"/>
      <w:lvlJc w:val="left"/>
      <w:pPr>
        <w:ind w:left="668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9D3C25"/>
    <w:multiLevelType w:val="multilevel"/>
    <w:tmpl w:val="1A7EDB8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4" w:hanging="2160"/>
      </w:pPr>
      <w:rPr>
        <w:rFonts w:hint="default"/>
      </w:rPr>
    </w:lvl>
  </w:abstractNum>
  <w:abstractNum w:abstractNumId="3" w15:restartNumberingAfterBreak="0">
    <w:nsid w:val="13165F63"/>
    <w:multiLevelType w:val="hybridMultilevel"/>
    <w:tmpl w:val="3702C79E"/>
    <w:lvl w:ilvl="0" w:tplc="9280CB9C">
      <w:start w:val="1"/>
      <w:numFmt w:val="lowerLetter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5C00E4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85AE0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72A43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24DB70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A410C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CC382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422CA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B0A60E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11493"/>
    <w:multiLevelType w:val="hybridMultilevel"/>
    <w:tmpl w:val="E2347E34"/>
    <w:lvl w:ilvl="0" w:tplc="05BA2CB0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252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A9B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4F7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63D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A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296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22F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09C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A81423"/>
    <w:multiLevelType w:val="multilevel"/>
    <w:tmpl w:val="8F80B5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8E37D4"/>
    <w:multiLevelType w:val="multilevel"/>
    <w:tmpl w:val="DC06593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B769DF"/>
    <w:multiLevelType w:val="hybridMultilevel"/>
    <w:tmpl w:val="71682F34"/>
    <w:lvl w:ilvl="0" w:tplc="67D4AF6C">
      <w:start w:val="1"/>
      <w:numFmt w:val="upperRoman"/>
      <w:lvlText w:val="%1)"/>
      <w:lvlJc w:val="left"/>
      <w:pPr>
        <w:ind w:left="7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4" w:hanging="360"/>
      </w:pPr>
    </w:lvl>
    <w:lvl w:ilvl="2" w:tplc="0416001B" w:tentative="1">
      <w:start w:val="1"/>
      <w:numFmt w:val="lowerRoman"/>
      <w:lvlText w:val="%3."/>
      <w:lvlJc w:val="right"/>
      <w:pPr>
        <w:ind w:left="1874" w:hanging="180"/>
      </w:pPr>
    </w:lvl>
    <w:lvl w:ilvl="3" w:tplc="0416000F" w:tentative="1">
      <w:start w:val="1"/>
      <w:numFmt w:val="decimal"/>
      <w:lvlText w:val="%4."/>
      <w:lvlJc w:val="left"/>
      <w:pPr>
        <w:ind w:left="2594" w:hanging="360"/>
      </w:pPr>
    </w:lvl>
    <w:lvl w:ilvl="4" w:tplc="04160019" w:tentative="1">
      <w:start w:val="1"/>
      <w:numFmt w:val="lowerLetter"/>
      <w:lvlText w:val="%5."/>
      <w:lvlJc w:val="left"/>
      <w:pPr>
        <w:ind w:left="3314" w:hanging="360"/>
      </w:pPr>
    </w:lvl>
    <w:lvl w:ilvl="5" w:tplc="0416001B" w:tentative="1">
      <w:start w:val="1"/>
      <w:numFmt w:val="lowerRoman"/>
      <w:lvlText w:val="%6."/>
      <w:lvlJc w:val="right"/>
      <w:pPr>
        <w:ind w:left="4034" w:hanging="180"/>
      </w:pPr>
    </w:lvl>
    <w:lvl w:ilvl="6" w:tplc="0416000F" w:tentative="1">
      <w:start w:val="1"/>
      <w:numFmt w:val="decimal"/>
      <w:lvlText w:val="%7."/>
      <w:lvlJc w:val="left"/>
      <w:pPr>
        <w:ind w:left="4754" w:hanging="360"/>
      </w:pPr>
    </w:lvl>
    <w:lvl w:ilvl="7" w:tplc="04160019" w:tentative="1">
      <w:start w:val="1"/>
      <w:numFmt w:val="lowerLetter"/>
      <w:lvlText w:val="%8."/>
      <w:lvlJc w:val="left"/>
      <w:pPr>
        <w:ind w:left="5474" w:hanging="360"/>
      </w:pPr>
    </w:lvl>
    <w:lvl w:ilvl="8" w:tplc="0416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384E4C14"/>
    <w:multiLevelType w:val="hybridMultilevel"/>
    <w:tmpl w:val="1734A778"/>
    <w:lvl w:ilvl="0" w:tplc="1CB0142A">
      <w:start w:val="1"/>
      <w:numFmt w:val="decimal"/>
      <w:lvlText w:val="%1."/>
      <w:lvlJc w:val="left"/>
      <w:pPr>
        <w:ind w:left="645" w:hanging="660"/>
      </w:pPr>
      <w:rPr>
        <w:rFonts w:ascii="Arial" w:eastAsia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BD05735"/>
    <w:multiLevelType w:val="hybridMultilevel"/>
    <w:tmpl w:val="C7FE0A02"/>
    <w:lvl w:ilvl="0" w:tplc="7062D490">
      <w:start w:val="1"/>
      <w:numFmt w:val="lowerLetter"/>
      <w:lvlText w:val="%1)"/>
      <w:lvlJc w:val="left"/>
      <w:pPr>
        <w:ind w:left="5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98166C">
      <w:start w:val="1"/>
      <w:numFmt w:val="lowerLetter"/>
      <w:lvlText w:val="%2"/>
      <w:lvlJc w:val="left"/>
      <w:pPr>
        <w:ind w:left="12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84DFD8">
      <w:start w:val="1"/>
      <w:numFmt w:val="lowerRoman"/>
      <w:lvlText w:val="%3"/>
      <w:lvlJc w:val="left"/>
      <w:pPr>
        <w:ind w:left="20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76A13E">
      <w:start w:val="1"/>
      <w:numFmt w:val="decimal"/>
      <w:lvlText w:val="%4"/>
      <w:lvlJc w:val="left"/>
      <w:pPr>
        <w:ind w:left="27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089E0">
      <w:start w:val="1"/>
      <w:numFmt w:val="lowerLetter"/>
      <w:lvlText w:val="%5"/>
      <w:lvlJc w:val="left"/>
      <w:pPr>
        <w:ind w:left="34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D25DCA">
      <w:start w:val="1"/>
      <w:numFmt w:val="lowerRoman"/>
      <w:lvlText w:val="%6"/>
      <w:lvlJc w:val="left"/>
      <w:pPr>
        <w:ind w:left="41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840E4">
      <w:start w:val="1"/>
      <w:numFmt w:val="decimal"/>
      <w:lvlText w:val="%7"/>
      <w:lvlJc w:val="left"/>
      <w:pPr>
        <w:ind w:left="48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0A58CA">
      <w:start w:val="1"/>
      <w:numFmt w:val="lowerLetter"/>
      <w:lvlText w:val="%8"/>
      <w:lvlJc w:val="left"/>
      <w:pPr>
        <w:ind w:left="56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56E440">
      <w:start w:val="1"/>
      <w:numFmt w:val="lowerRoman"/>
      <w:lvlText w:val="%9"/>
      <w:lvlJc w:val="left"/>
      <w:pPr>
        <w:ind w:left="63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1C382E"/>
    <w:multiLevelType w:val="hybridMultilevel"/>
    <w:tmpl w:val="D89682D2"/>
    <w:lvl w:ilvl="0" w:tplc="520270AC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4C3D48">
      <w:start w:val="1"/>
      <w:numFmt w:val="lowerLetter"/>
      <w:lvlText w:val="%2"/>
      <w:lvlJc w:val="left"/>
      <w:pPr>
        <w:ind w:left="15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098D8">
      <w:start w:val="1"/>
      <w:numFmt w:val="lowerRoman"/>
      <w:lvlText w:val="%3"/>
      <w:lvlJc w:val="left"/>
      <w:pPr>
        <w:ind w:left="22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0EF9E">
      <w:start w:val="1"/>
      <w:numFmt w:val="decimal"/>
      <w:lvlText w:val="%4"/>
      <w:lvlJc w:val="left"/>
      <w:pPr>
        <w:ind w:left="29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4A332">
      <w:start w:val="1"/>
      <w:numFmt w:val="lowerLetter"/>
      <w:lvlText w:val="%5"/>
      <w:lvlJc w:val="left"/>
      <w:pPr>
        <w:ind w:left="37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8E9736">
      <w:start w:val="1"/>
      <w:numFmt w:val="lowerRoman"/>
      <w:lvlText w:val="%6"/>
      <w:lvlJc w:val="left"/>
      <w:pPr>
        <w:ind w:left="44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4C9C6">
      <w:start w:val="1"/>
      <w:numFmt w:val="decimal"/>
      <w:lvlText w:val="%7"/>
      <w:lvlJc w:val="left"/>
      <w:pPr>
        <w:ind w:left="51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08EDE">
      <w:start w:val="1"/>
      <w:numFmt w:val="lowerLetter"/>
      <w:lvlText w:val="%8"/>
      <w:lvlJc w:val="left"/>
      <w:pPr>
        <w:ind w:left="58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621B6">
      <w:start w:val="1"/>
      <w:numFmt w:val="lowerRoman"/>
      <w:lvlText w:val="%9"/>
      <w:lvlJc w:val="left"/>
      <w:pPr>
        <w:ind w:left="65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2168FC"/>
    <w:multiLevelType w:val="hybridMultilevel"/>
    <w:tmpl w:val="C4B882AA"/>
    <w:lvl w:ilvl="0" w:tplc="5B320A6A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A990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2454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8FB8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40F6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58C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E355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A79C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C1F9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B931E3"/>
    <w:multiLevelType w:val="hybridMultilevel"/>
    <w:tmpl w:val="F8AA499C"/>
    <w:lvl w:ilvl="0" w:tplc="399EBDCC">
      <w:start w:val="2"/>
      <w:numFmt w:val="upperRoman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BF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E26D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69DB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2C16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C9C6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80EA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8505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80F3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04441E"/>
    <w:multiLevelType w:val="hybridMultilevel"/>
    <w:tmpl w:val="D7E032BA"/>
    <w:lvl w:ilvl="0" w:tplc="803AA952">
      <w:start w:val="1"/>
      <w:numFmt w:val="lowerLetter"/>
      <w:lvlText w:val="%1)"/>
      <w:lvlJc w:val="left"/>
      <w:pPr>
        <w:ind w:left="10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6FDA0">
      <w:start w:val="1"/>
      <w:numFmt w:val="lowerLetter"/>
      <w:lvlText w:val="%2"/>
      <w:lvlJc w:val="left"/>
      <w:pPr>
        <w:ind w:left="17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2EEC2">
      <w:start w:val="1"/>
      <w:numFmt w:val="lowerRoman"/>
      <w:lvlText w:val="%3"/>
      <w:lvlJc w:val="left"/>
      <w:pPr>
        <w:ind w:left="25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96940A">
      <w:start w:val="1"/>
      <w:numFmt w:val="decimal"/>
      <w:lvlText w:val="%4"/>
      <w:lvlJc w:val="left"/>
      <w:pPr>
        <w:ind w:left="3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A843C">
      <w:start w:val="1"/>
      <w:numFmt w:val="lowerLetter"/>
      <w:lvlText w:val="%5"/>
      <w:lvlJc w:val="left"/>
      <w:pPr>
        <w:ind w:left="39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2EBB8">
      <w:start w:val="1"/>
      <w:numFmt w:val="lowerRoman"/>
      <w:lvlText w:val="%6"/>
      <w:lvlJc w:val="left"/>
      <w:pPr>
        <w:ind w:left="46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EDBC">
      <w:start w:val="1"/>
      <w:numFmt w:val="decimal"/>
      <w:lvlText w:val="%7"/>
      <w:lvlJc w:val="left"/>
      <w:pPr>
        <w:ind w:left="53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8CE3C">
      <w:start w:val="1"/>
      <w:numFmt w:val="lowerLetter"/>
      <w:lvlText w:val="%8"/>
      <w:lvlJc w:val="left"/>
      <w:pPr>
        <w:ind w:left="61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BE3348">
      <w:start w:val="1"/>
      <w:numFmt w:val="lowerRoman"/>
      <w:lvlText w:val="%9"/>
      <w:lvlJc w:val="left"/>
      <w:pPr>
        <w:ind w:left="68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B1B2B"/>
    <w:multiLevelType w:val="multilevel"/>
    <w:tmpl w:val="D6D66D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FDA164E"/>
    <w:multiLevelType w:val="hybridMultilevel"/>
    <w:tmpl w:val="C5DE77DC"/>
    <w:lvl w:ilvl="0" w:tplc="AFB661A6">
      <w:start w:val="5"/>
      <w:numFmt w:val="lowerLetter"/>
      <w:lvlText w:val="%1."/>
      <w:lvlJc w:val="left"/>
      <w:pPr>
        <w:ind w:left="7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1110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2D1FA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498D0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CB484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4E7D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0EB9C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CB8A0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20138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550DF3"/>
    <w:multiLevelType w:val="multilevel"/>
    <w:tmpl w:val="B1BE7D1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F45004"/>
    <w:multiLevelType w:val="hybridMultilevel"/>
    <w:tmpl w:val="BBA8D4AE"/>
    <w:lvl w:ilvl="0" w:tplc="A754E752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C2DE">
      <w:start w:val="1"/>
      <w:numFmt w:val="lowerLetter"/>
      <w:lvlText w:val="%2"/>
      <w:lvlJc w:val="left"/>
      <w:pPr>
        <w:ind w:left="15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CF0D6">
      <w:start w:val="1"/>
      <w:numFmt w:val="lowerRoman"/>
      <w:lvlText w:val="%3"/>
      <w:lvlJc w:val="left"/>
      <w:pPr>
        <w:ind w:left="22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04292">
      <w:start w:val="1"/>
      <w:numFmt w:val="decimal"/>
      <w:lvlText w:val="%4"/>
      <w:lvlJc w:val="left"/>
      <w:pPr>
        <w:ind w:left="29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426CC">
      <w:start w:val="1"/>
      <w:numFmt w:val="lowerLetter"/>
      <w:lvlText w:val="%5"/>
      <w:lvlJc w:val="left"/>
      <w:pPr>
        <w:ind w:left="37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46683E">
      <w:start w:val="1"/>
      <w:numFmt w:val="lowerRoman"/>
      <w:lvlText w:val="%6"/>
      <w:lvlJc w:val="left"/>
      <w:pPr>
        <w:ind w:left="44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3A8830">
      <w:start w:val="1"/>
      <w:numFmt w:val="decimal"/>
      <w:lvlText w:val="%7"/>
      <w:lvlJc w:val="left"/>
      <w:pPr>
        <w:ind w:left="51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EC7990">
      <w:start w:val="1"/>
      <w:numFmt w:val="lowerLetter"/>
      <w:lvlText w:val="%8"/>
      <w:lvlJc w:val="left"/>
      <w:pPr>
        <w:ind w:left="58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356">
      <w:start w:val="1"/>
      <w:numFmt w:val="lowerRoman"/>
      <w:lvlText w:val="%9"/>
      <w:lvlJc w:val="left"/>
      <w:pPr>
        <w:ind w:left="65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AF46AD"/>
    <w:multiLevelType w:val="hybridMultilevel"/>
    <w:tmpl w:val="86E2053E"/>
    <w:lvl w:ilvl="0" w:tplc="0CB83E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50636"/>
    <w:multiLevelType w:val="multilevel"/>
    <w:tmpl w:val="DFDEF3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9275B82"/>
    <w:multiLevelType w:val="hybridMultilevel"/>
    <w:tmpl w:val="AE08FF42"/>
    <w:lvl w:ilvl="0" w:tplc="2496F63A">
      <w:start w:val="1"/>
      <w:numFmt w:val="bullet"/>
      <w:lvlText w:val="*"/>
      <w:lvlJc w:val="left"/>
      <w:pPr>
        <w:ind w:left="48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E689C8">
      <w:start w:val="1"/>
      <w:numFmt w:val="bullet"/>
      <w:lvlText w:val="o"/>
      <w:lvlJc w:val="left"/>
      <w:pPr>
        <w:ind w:left="27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41D30">
      <w:start w:val="1"/>
      <w:numFmt w:val="bullet"/>
      <w:lvlText w:val="▪"/>
      <w:lvlJc w:val="left"/>
      <w:pPr>
        <w:ind w:left="34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429FF0">
      <w:start w:val="1"/>
      <w:numFmt w:val="bullet"/>
      <w:lvlText w:val="•"/>
      <w:lvlJc w:val="left"/>
      <w:pPr>
        <w:ind w:left="41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242CA">
      <w:start w:val="1"/>
      <w:numFmt w:val="bullet"/>
      <w:lvlText w:val="o"/>
      <w:lvlJc w:val="left"/>
      <w:pPr>
        <w:ind w:left="49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A0CF8A">
      <w:start w:val="1"/>
      <w:numFmt w:val="bullet"/>
      <w:lvlText w:val="▪"/>
      <w:lvlJc w:val="left"/>
      <w:pPr>
        <w:ind w:left="56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98E2">
      <w:start w:val="1"/>
      <w:numFmt w:val="bullet"/>
      <w:lvlText w:val="•"/>
      <w:lvlJc w:val="left"/>
      <w:pPr>
        <w:ind w:left="63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A63FE">
      <w:start w:val="1"/>
      <w:numFmt w:val="bullet"/>
      <w:lvlText w:val="o"/>
      <w:lvlJc w:val="left"/>
      <w:pPr>
        <w:ind w:left="70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0E16BC">
      <w:start w:val="1"/>
      <w:numFmt w:val="bullet"/>
      <w:lvlText w:val="▪"/>
      <w:lvlJc w:val="left"/>
      <w:pPr>
        <w:ind w:left="77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5B1413"/>
    <w:multiLevelType w:val="hybridMultilevel"/>
    <w:tmpl w:val="9BA0F472"/>
    <w:lvl w:ilvl="0" w:tplc="4A201C8E">
      <w:start w:val="1"/>
      <w:numFmt w:val="lowerLetter"/>
      <w:lvlText w:val="%1)"/>
      <w:lvlJc w:val="left"/>
      <w:pPr>
        <w:ind w:left="10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24DBBC">
      <w:start w:val="1"/>
      <w:numFmt w:val="lowerLetter"/>
      <w:lvlText w:val="%2"/>
      <w:lvlJc w:val="left"/>
      <w:pPr>
        <w:ind w:left="17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DA8434">
      <w:start w:val="1"/>
      <w:numFmt w:val="lowerRoman"/>
      <w:lvlText w:val="%3"/>
      <w:lvlJc w:val="left"/>
      <w:pPr>
        <w:ind w:left="25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2809EC">
      <w:start w:val="1"/>
      <w:numFmt w:val="decimal"/>
      <w:lvlText w:val="%4"/>
      <w:lvlJc w:val="left"/>
      <w:pPr>
        <w:ind w:left="32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CCB25A">
      <w:start w:val="1"/>
      <w:numFmt w:val="lowerLetter"/>
      <w:lvlText w:val="%5"/>
      <w:lvlJc w:val="left"/>
      <w:pPr>
        <w:ind w:left="39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8E90E">
      <w:start w:val="1"/>
      <w:numFmt w:val="lowerRoman"/>
      <w:lvlText w:val="%6"/>
      <w:lvlJc w:val="left"/>
      <w:pPr>
        <w:ind w:left="46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08BF4">
      <w:start w:val="1"/>
      <w:numFmt w:val="decimal"/>
      <w:lvlText w:val="%7"/>
      <w:lvlJc w:val="left"/>
      <w:pPr>
        <w:ind w:left="53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E658C">
      <w:start w:val="1"/>
      <w:numFmt w:val="lowerLetter"/>
      <w:lvlText w:val="%8"/>
      <w:lvlJc w:val="left"/>
      <w:pPr>
        <w:ind w:left="61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AD1DC">
      <w:start w:val="1"/>
      <w:numFmt w:val="lowerRoman"/>
      <w:lvlText w:val="%9"/>
      <w:lvlJc w:val="left"/>
      <w:pPr>
        <w:ind w:left="68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21"/>
  </w:num>
  <w:num w:numId="4">
    <w:abstractNumId w:val="13"/>
  </w:num>
  <w:num w:numId="5">
    <w:abstractNumId w:val="15"/>
  </w:num>
  <w:num w:numId="6">
    <w:abstractNumId w:val="3"/>
  </w:num>
  <w:num w:numId="7">
    <w:abstractNumId w:val="0"/>
  </w:num>
  <w:num w:numId="8">
    <w:abstractNumId w:val="20"/>
  </w:num>
  <w:num w:numId="9">
    <w:abstractNumId w:val="10"/>
  </w:num>
  <w:num w:numId="10">
    <w:abstractNumId w:val="17"/>
  </w:num>
  <w:num w:numId="11">
    <w:abstractNumId w:val="11"/>
  </w:num>
  <w:num w:numId="12">
    <w:abstractNumId w:val="12"/>
  </w:num>
  <w:num w:numId="13">
    <w:abstractNumId w:val="7"/>
  </w:num>
  <w:num w:numId="14">
    <w:abstractNumId w:val="18"/>
  </w:num>
  <w:num w:numId="15">
    <w:abstractNumId w:val="4"/>
  </w:num>
  <w:num w:numId="16">
    <w:abstractNumId w:val="8"/>
  </w:num>
  <w:num w:numId="17">
    <w:abstractNumId w:val="2"/>
  </w:num>
  <w:num w:numId="18">
    <w:abstractNumId w:val="14"/>
  </w:num>
  <w:num w:numId="19">
    <w:abstractNumId w:val="19"/>
  </w:num>
  <w:num w:numId="20">
    <w:abstractNumId w:val="16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AF"/>
    <w:rsid w:val="00075A5B"/>
    <w:rsid w:val="00076271"/>
    <w:rsid w:val="000947E8"/>
    <w:rsid w:val="000B1844"/>
    <w:rsid w:val="00182A1D"/>
    <w:rsid w:val="002531E0"/>
    <w:rsid w:val="00284FEE"/>
    <w:rsid w:val="002B076E"/>
    <w:rsid w:val="002B3A01"/>
    <w:rsid w:val="00350653"/>
    <w:rsid w:val="003C3991"/>
    <w:rsid w:val="003E32A7"/>
    <w:rsid w:val="004629F5"/>
    <w:rsid w:val="004940E4"/>
    <w:rsid w:val="004D636A"/>
    <w:rsid w:val="0052174E"/>
    <w:rsid w:val="005C7FE9"/>
    <w:rsid w:val="005E0D75"/>
    <w:rsid w:val="0060540C"/>
    <w:rsid w:val="00770320"/>
    <w:rsid w:val="00805929"/>
    <w:rsid w:val="0083289F"/>
    <w:rsid w:val="008510E7"/>
    <w:rsid w:val="00852D4E"/>
    <w:rsid w:val="00867D51"/>
    <w:rsid w:val="008841B6"/>
    <w:rsid w:val="00944BFD"/>
    <w:rsid w:val="00973D47"/>
    <w:rsid w:val="009965D5"/>
    <w:rsid w:val="00A610D4"/>
    <w:rsid w:val="00AF2040"/>
    <w:rsid w:val="00B1675C"/>
    <w:rsid w:val="00B97C2E"/>
    <w:rsid w:val="00CC414D"/>
    <w:rsid w:val="00D1362F"/>
    <w:rsid w:val="00D44F6C"/>
    <w:rsid w:val="00E022FB"/>
    <w:rsid w:val="00E12D46"/>
    <w:rsid w:val="00E30C30"/>
    <w:rsid w:val="00E44DAF"/>
    <w:rsid w:val="00E85459"/>
    <w:rsid w:val="00EE2B45"/>
    <w:rsid w:val="00F8144C"/>
    <w:rsid w:val="00FA0EBB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710C2"/>
  <w15:docId w15:val="{5950E79A-D373-487A-B6A0-CD243612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65" w:lineRule="auto"/>
      <w:ind w:left="10" w:right="1" w:hanging="10"/>
      <w:jc w:val="both"/>
    </w:pPr>
    <w:rPr>
      <w:rFonts w:ascii="Century Gothic" w:eastAsia="Century Gothic" w:hAnsi="Century Gothic" w:cs="Century Gothic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" w:line="268" w:lineRule="auto"/>
      <w:ind w:left="272" w:hanging="10"/>
      <w:outlineLvl w:val="0"/>
    </w:pPr>
    <w:rPr>
      <w:rFonts w:ascii="Century Gothic" w:eastAsia="Century Gothic" w:hAnsi="Century Gothic" w:cs="Century Gothic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1" w:line="268" w:lineRule="auto"/>
      <w:ind w:left="272" w:hanging="10"/>
      <w:outlineLvl w:val="1"/>
    </w:pPr>
    <w:rPr>
      <w:rFonts w:ascii="Century Gothic" w:eastAsia="Century Gothic" w:hAnsi="Century Gothic" w:cs="Century Gothic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Ttulo2Char">
    <w:name w:val="Título 2 Char"/>
    <w:link w:val="Ttulo2"/>
    <w:rPr>
      <w:rFonts w:ascii="Century Gothic" w:eastAsia="Century Gothic" w:hAnsi="Century Gothic" w:cs="Century Gothic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3289F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44F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4F6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D4E"/>
    <w:rPr>
      <w:rFonts w:ascii="Segoe UI" w:eastAsia="Century Gothic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52D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D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D4E"/>
    <w:rPr>
      <w:rFonts w:ascii="Century Gothic" w:eastAsia="Century Gothic" w:hAnsi="Century Gothic" w:cs="Century Gothic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D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D4E"/>
    <w:rPr>
      <w:rFonts w:ascii="Century Gothic" w:eastAsia="Century Gothic" w:hAnsi="Century Gothic" w:cs="Century Gothic"/>
      <w:b/>
      <w:bCs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174E"/>
    <w:pPr>
      <w:widowControl w:val="0"/>
      <w:autoSpaceDE w:val="0"/>
      <w:autoSpaceDN w:val="0"/>
      <w:spacing w:after="120" w:line="240" w:lineRule="auto"/>
      <w:ind w:left="283" w:right="0" w:firstLine="0"/>
      <w:jc w:val="left"/>
    </w:pPr>
    <w:rPr>
      <w:rFonts w:ascii="Arial" w:eastAsia="Arial" w:hAnsi="Arial" w:cs="Arial"/>
      <w:color w:val="auto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174E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52174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2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89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72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cp:lastModifiedBy>Rafael Madrugra Pereira</cp:lastModifiedBy>
  <cp:revision>2</cp:revision>
  <dcterms:created xsi:type="dcterms:W3CDTF">2020-07-26T00:14:00Z</dcterms:created>
  <dcterms:modified xsi:type="dcterms:W3CDTF">2020-07-26T00:14:00Z</dcterms:modified>
</cp:coreProperties>
</file>